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3F4A0" w14:textId="77777777" w:rsidR="00FE22D6" w:rsidRPr="00FE22D6" w:rsidRDefault="005849F9" w:rsidP="00FE22D6">
      <w:pPr>
        <w:spacing w:after="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AE594B">
        <w:rPr>
          <w:b/>
          <w:color w:val="2F5496" w:themeColor="accent5" w:themeShade="BF"/>
          <w:sz w:val="32"/>
          <w:szCs w:val="18"/>
        </w:rPr>
        <w:t>Antler River Watershed</w:t>
      </w:r>
      <w:r w:rsidRPr="00FE22D6">
        <w:rPr>
          <w:b/>
          <w:color w:val="1042B0"/>
          <w:sz w:val="32"/>
          <w:szCs w:val="18"/>
        </w:rPr>
        <w:t xml:space="preserve">; </w:t>
      </w:r>
      <w:r w:rsidRPr="00AE594B">
        <w:rPr>
          <w:b/>
          <w:color w:val="00B050"/>
          <w:sz w:val="32"/>
          <w:szCs w:val="18"/>
        </w:rPr>
        <w:t>Horseshoe Falls</w:t>
      </w:r>
      <w:r w:rsidRPr="00FE22D6">
        <w:rPr>
          <w:b/>
          <w:color w:val="1042B0"/>
          <w:sz w:val="32"/>
          <w:szCs w:val="18"/>
        </w:rPr>
        <w:t xml:space="preserve">; </w:t>
      </w:r>
      <w:r w:rsidRPr="00AE594B">
        <w:rPr>
          <w:b/>
          <w:color w:val="7030A0"/>
          <w:sz w:val="32"/>
          <w:szCs w:val="18"/>
        </w:rPr>
        <w:t>Western Ontario Waterways</w:t>
      </w:r>
      <w:r w:rsidR="00C13E10" w:rsidRPr="00AE594B">
        <w:rPr>
          <w:b/>
          <w:color w:val="7030A0"/>
          <w:sz w:val="32"/>
          <w:szCs w:val="18"/>
        </w:rPr>
        <w:t xml:space="preserve"> </w:t>
      </w:r>
    </w:p>
    <w:p w14:paraId="4E3FF2AB" w14:textId="39A53BFA" w:rsidR="00555624" w:rsidRPr="00FE22D6" w:rsidRDefault="00FE22D6" w:rsidP="00C13E10">
      <w:pPr>
        <w:spacing w:after="24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AE594B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9271" behindDoc="0" locked="0" layoutInCell="1" allowOverlap="1" wp14:anchorId="12FAB22D" wp14:editId="59189D99">
                <wp:simplePos x="0" y="0"/>
                <wp:positionH relativeFrom="column">
                  <wp:posOffset>-405517</wp:posOffset>
                </wp:positionH>
                <wp:positionV relativeFrom="paragraph">
                  <wp:posOffset>355628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5D4B4" id="Straight Connector 2" o:spid="_x0000_s1026" style="position:absolute;flip:y;z-index:2516592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5pt,28pt" to="497.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="005849F9" w:rsidRPr="00AE594B">
        <w:rPr>
          <w:b/>
          <w:sz w:val="32"/>
          <w:szCs w:val="18"/>
        </w:rPr>
        <w:t>Regional Councils</w:t>
      </w:r>
    </w:p>
    <w:p w14:paraId="652861B2" w14:textId="67CDC2F8" w:rsidR="00555624" w:rsidRDefault="0050222E" w:rsidP="004220EC">
      <w:pPr>
        <w:spacing w:before="480" w:after="120" w:line="240" w:lineRule="auto"/>
        <w:ind w:left="2160" w:hanging="2160"/>
        <w:jc w:val="center"/>
        <w:rPr>
          <w:b/>
        </w:rPr>
      </w:pPr>
      <w:r>
        <w:rPr>
          <w:b/>
          <w:sz w:val="32"/>
          <w:szCs w:val="18"/>
        </w:rPr>
        <w:t>Community of Faith</w:t>
      </w:r>
      <w:r w:rsidR="004220EC">
        <w:rPr>
          <w:b/>
          <w:sz w:val="32"/>
          <w:szCs w:val="18"/>
        </w:rPr>
        <w:t xml:space="preserve">: </w:t>
      </w:r>
      <w:r w:rsidR="00E64A77">
        <w:rPr>
          <w:b/>
          <w:sz w:val="32"/>
          <w:szCs w:val="18"/>
        </w:rPr>
        <w:t>Living Faith Story</w:t>
      </w:r>
      <w:r w:rsidR="00B93AB5">
        <w:rPr>
          <w:b/>
          <w:sz w:val="32"/>
          <w:szCs w:val="18"/>
        </w:rPr>
        <w:t xml:space="preserve"> Worksheet</w:t>
      </w:r>
      <w:r w:rsidR="00FD65F1">
        <w:rPr>
          <w:b/>
          <w:sz w:val="32"/>
          <w:szCs w:val="18"/>
        </w:rPr>
        <w:t xml:space="preserve"> </w:t>
      </w:r>
    </w:p>
    <w:p w14:paraId="5938E24C" w14:textId="77777777" w:rsidR="00555624" w:rsidRDefault="00555624" w:rsidP="00F746E0">
      <w:pPr>
        <w:spacing w:after="120" w:line="240" w:lineRule="auto"/>
        <w:rPr>
          <w:b/>
          <w:sz w:val="18"/>
          <w:szCs w:val="18"/>
        </w:rPr>
      </w:pPr>
    </w:p>
    <w:p w14:paraId="764E6861" w14:textId="300E595A" w:rsidR="00F746E0" w:rsidRPr="00555624" w:rsidRDefault="00F746E0" w:rsidP="00F746E0">
      <w:pPr>
        <w:spacing w:after="120" w:line="240" w:lineRule="auto"/>
        <w:rPr>
          <w:sz w:val="20"/>
          <w:szCs w:val="18"/>
        </w:rPr>
      </w:pPr>
      <w:r w:rsidRPr="00555624">
        <w:rPr>
          <w:b/>
          <w:sz w:val="20"/>
          <w:szCs w:val="18"/>
        </w:rPr>
        <w:t>PURPOSE</w:t>
      </w:r>
      <w:r w:rsidR="00555624" w:rsidRPr="00555624">
        <w:rPr>
          <w:sz w:val="20"/>
          <w:szCs w:val="18"/>
        </w:rPr>
        <w:t>:</w:t>
      </w:r>
      <w:r w:rsidR="00555624">
        <w:rPr>
          <w:sz w:val="20"/>
          <w:szCs w:val="18"/>
        </w:rPr>
        <w:t xml:space="preserve"> </w:t>
      </w:r>
      <w:r w:rsidR="003A0459" w:rsidRPr="00555624">
        <w:rPr>
          <w:sz w:val="20"/>
          <w:szCs w:val="18"/>
        </w:rPr>
        <w:t xml:space="preserve">To provide information about the </w:t>
      </w:r>
      <w:r w:rsidR="0050222E">
        <w:rPr>
          <w:sz w:val="20"/>
          <w:szCs w:val="18"/>
        </w:rPr>
        <w:t>Community of Faith</w:t>
      </w:r>
      <w:r w:rsidR="00495772">
        <w:rPr>
          <w:sz w:val="20"/>
          <w:szCs w:val="18"/>
        </w:rPr>
        <w:t xml:space="preserve">’s </w:t>
      </w:r>
      <w:r w:rsidR="00E64A77">
        <w:rPr>
          <w:sz w:val="20"/>
          <w:szCs w:val="18"/>
        </w:rPr>
        <w:t>understanding of their ministry and mission</w:t>
      </w:r>
      <w:r w:rsidR="003A0459" w:rsidRPr="00555624">
        <w:rPr>
          <w:sz w:val="20"/>
          <w:szCs w:val="18"/>
        </w:rPr>
        <w:t>.</w:t>
      </w:r>
    </w:p>
    <w:p w14:paraId="2F36AF63" w14:textId="77777777" w:rsidR="0061064E" w:rsidRPr="00555624" w:rsidRDefault="0061064E" w:rsidP="0061064E">
      <w:pPr>
        <w:spacing w:after="120" w:line="240" w:lineRule="auto"/>
        <w:ind w:left="851" w:hanging="851"/>
        <w:rPr>
          <w:sz w:val="20"/>
          <w:szCs w:val="18"/>
        </w:rPr>
      </w:pPr>
      <w:r>
        <w:rPr>
          <w:b/>
          <w:sz w:val="20"/>
          <w:szCs w:val="18"/>
        </w:rPr>
        <w:t>Who uses</w:t>
      </w:r>
      <w:r w:rsidRPr="00555624">
        <w:rPr>
          <w:b/>
          <w:sz w:val="20"/>
          <w:szCs w:val="18"/>
        </w:rPr>
        <w:t xml:space="preserve"> </w:t>
      </w:r>
      <w:r>
        <w:rPr>
          <w:b/>
          <w:sz w:val="20"/>
          <w:szCs w:val="18"/>
        </w:rPr>
        <w:t>it</w:t>
      </w:r>
      <w:r>
        <w:rPr>
          <w:sz w:val="20"/>
          <w:szCs w:val="18"/>
        </w:rPr>
        <w:t>: Communities of Faith</w:t>
      </w:r>
      <w:r w:rsidRPr="00555624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in regularly assessing their ministry and in gathering their profile information for </w:t>
      </w:r>
      <w:proofErr w:type="gramStart"/>
      <w:r>
        <w:rPr>
          <w:sz w:val="20"/>
          <w:szCs w:val="18"/>
        </w:rPr>
        <w:t>ChurchHub</w:t>
      </w:r>
      <w:r w:rsidRPr="00555624">
        <w:rPr>
          <w:sz w:val="20"/>
          <w:szCs w:val="18"/>
        </w:rPr>
        <w:t>.</w:t>
      </w:r>
      <w:proofErr w:type="gramEnd"/>
    </w:p>
    <w:p w14:paraId="5BE0CDCE" w14:textId="77777777" w:rsidR="005B4B08" w:rsidRPr="004A0ACE" w:rsidRDefault="005B4B08" w:rsidP="005B4B08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1319" behindDoc="0" locked="0" layoutInCell="1" allowOverlap="1" wp14:anchorId="74C306A3" wp14:editId="78E283BD">
                <wp:simplePos x="0" y="0"/>
                <wp:positionH relativeFrom="column">
                  <wp:posOffset>1302633</wp:posOffset>
                </wp:positionH>
                <wp:positionV relativeFrom="paragraph">
                  <wp:posOffset>260350</wp:posOffset>
                </wp:positionV>
                <wp:extent cx="4667415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F107A" id="Straight Connector 4" o:spid="_x0000_s1026" style="position:absolute;flip:y;z-index:251661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5pt,20.5pt" to="470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</w:rPr>
        <w:t>Community of Faith: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57CDC40B" w14:textId="77777777" w:rsidR="0061064E" w:rsidRPr="004A0ACE" w:rsidRDefault="0061064E" w:rsidP="0061064E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5415" behindDoc="0" locked="0" layoutInCell="1" allowOverlap="1" wp14:anchorId="300062B6" wp14:editId="19D7BA55">
                <wp:simplePos x="0" y="0"/>
                <wp:positionH relativeFrom="column">
                  <wp:posOffset>571500</wp:posOffset>
                </wp:positionH>
                <wp:positionV relativeFrom="paragraph">
                  <wp:posOffset>203786</wp:posOffset>
                </wp:positionV>
                <wp:extent cx="5397012" cy="0"/>
                <wp:effectExtent l="0" t="0" r="323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38598" id="Straight Connector 13" o:spid="_x0000_s1026" style="position:absolute;flip:y;z-index:251665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05pt" to="469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Address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0BE6CAD7" w14:textId="77777777" w:rsidR="0061064E" w:rsidRPr="004A0ACE" w:rsidRDefault="0061064E" w:rsidP="0061064E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6439" behindDoc="0" locked="0" layoutInCell="1" allowOverlap="1" wp14:anchorId="04141D08" wp14:editId="12AA80B2">
                <wp:simplePos x="0" y="0"/>
                <wp:positionH relativeFrom="column">
                  <wp:posOffset>1036955</wp:posOffset>
                </wp:positionH>
                <wp:positionV relativeFrom="paragraph">
                  <wp:posOffset>202614</wp:posOffset>
                </wp:positionV>
                <wp:extent cx="4931020" cy="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1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EEAB0" id="Straight Connector 14" o:spid="_x0000_s1026" style="position:absolute;flip:y;z-index:251666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65pt,15.95pt" to="469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Pastoral Charge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</w:t>
      </w:r>
    </w:p>
    <w:p w14:paraId="5A444647" w14:textId="77777777" w:rsidR="005B4B08" w:rsidRPr="004A0ACE" w:rsidRDefault="005B4B08" w:rsidP="005B4B08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3367" behindDoc="0" locked="0" layoutInCell="1" allowOverlap="1" wp14:anchorId="24E4D27D" wp14:editId="796BBD61">
                <wp:simplePos x="0" y="0"/>
                <wp:positionH relativeFrom="column">
                  <wp:posOffset>1113155</wp:posOffset>
                </wp:positionH>
                <wp:positionV relativeFrom="paragraph">
                  <wp:posOffset>211373</wp:posOffset>
                </wp:positionV>
                <wp:extent cx="4858081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8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451CB" id="Straight Connector 9" o:spid="_x0000_s1026" style="position:absolute;flip:y;z-index:251663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5pt,16.65pt" to="470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Regional Council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084907F5" w14:textId="7F595C9C" w:rsidR="005B4B08" w:rsidRDefault="005B4B08" w:rsidP="005B4B08">
      <w:pPr>
        <w:pStyle w:val="Body"/>
        <w:rPr>
          <w:rStyle w:val="eop"/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2343" behindDoc="0" locked="0" layoutInCell="1" allowOverlap="1" wp14:anchorId="354D2661" wp14:editId="6BC61FB1">
                <wp:simplePos x="0" y="0"/>
                <wp:positionH relativeFrom="column">
                  <wp:posOffset>389614</wp:posOffset>
                </wp:positionH>
                <wp:positionV relativeFrom="paragraph">
                  <wp:posOffset>165376</wp:posOffset>
                </wp:positionV>
                <wp:extent cx="289427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74027" id="Straight Connector 3" o:spid="_x0000_s1026" style="position:absolute;flip:y;z-index:251662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13pt" to="258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  <w:lang w:val="de-DE"/>
        </w:rPr>
        <w:t>Date:</w:t>
      </w:r>
      <w:r>
        <w:rPr>
          <w:rStyle w:val="eop"/>
          <w:rFonts w:asciiTheme="minorHAnsi" w:hAnsiTheme="minorHAnsi"/>
          <w:sz w:val="24"/>
          <w:szCs w:val="24"/>
          <w:lang w:val="de-DE"/>
        </w:rPr>
        <w:t xml:space="preserve"> </w:t>
      </w:r>
    </w:p>
    <w:p w14:paraId="2BD3D33F" w14:textId="1F1FFBC1" w:rsidR="005B4B08" w:rsidRDefault="005B4B08" w:rsidP="005B4B08">
      <w:pPr>
        <w:pStyle w:val="Body"/>
        <w:rPr>
          <w:rStyle w:val="eop"/>
          <w:rFonts w:asciiTheme="minorHAnsi" w:eastAsia="Times New Roman" w:hAnsiTheme="minorHAnsi" w:cs="Times New Roman"/>
          <w:b/>
          <w:sz w:val="24"/>
          <w:szCs w:val="24"/>
        </w:rPr>
      </w:pPr>
    </w:p>
    <w:p w14:paraId="2909DDF3" w14:textId="69BCB84F" w:rsidR="000B6BAE" w:rsidRDefault="000B6BAE" w:rsidP="000B6BAE">
      <w:pPr>
        <w:pStyle w:val="Body"/>
        <w:numPr>
          <w:ilvl w:val="0"/>
          <w:numId w:val="5"/>
        </w:numPr>
        <w:spacing w:before="240" w:after="12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Mission Statement: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708417552"/>
        <w:placeholder>
          <w:docPart w:val="242C09085F8D49A2824AB562289234BD"/>
        </w:placeholder>
        <w:showingPlcHdr/>
      </w:sdtPr>
      <w:sdtContent>
        <w:p w14:paraId="000B552D" w14:textId="77777777" w:rsidR="000B6BAE" w:rsidRDefault="000B6BAE" w:rsidP="000B6BAE">
          <w:pPr>
            <w:pStyle w:val="Body"/>
            <w:spacing w:after="0"/>
            <w:ind w:left="426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02B2393B" w14:textId="5D555606" w:rsidR="000B6BAE" w:rsidRDefault="000B6BAE" w:rsidP="000B6BAE">
      <w:pPr>
        <w:pStyle w:val="Body"/>
        <w:numPr>
          <w:ilvl w:val="0"/>
          <w:numId w:val="5"/>
        </w:numPr>
        <w:spacing w:before="240" w:after="12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Values: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870219227"/>
        <w:placeholder>
          <w:docPart w:val="93BA9F1940FA484FA5E8D281AF38ADEB"/>
        </w:placeholder>
        <w:showingPlcHdr/>
      </w:sdtPr>
      <w:sdtContent>
        <w:p w14:paraId="08063223" w14:textId="77777777" w:rsidR="000B6BAE" w:rsidRDefault="000B6BAE" w:rsidP="000B6BAE">
          <w:pPr>
            <w:pStyle w:val="Body"/>
            <w:spacing w:after="0"/>
            <w:ind w:left="426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577368D1" w14:textId="49E1B3F7" w:rsidR="000B6BAE" w:rsidRDefault="000B6BAE" w:rsidP="000B6BAE">
      <w:pPr>
        <w:pStyle w:val="Body"/>
        <w:numPr>
          <w:ilvl w:val="0"/>
          <w:numId w:val="5"/>
        </w:numPr>
        <w:spacing w:before="240" w:after="12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Summary of your community of faith</w:t>
      </w:r>
      <w:r>
        <w:rPr>
          <w:b/>
          <w:sz w:val="24"/>
          <w:szCs w:val="24"/>
        </w:rPr>
        <w:t>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895166959"/>
        <w:placeholder>
          <w:docPart w:val="395DABC8ECE14C4BBF8F2B182521E41E"/>
        </w:placeholder>
        <w:showingPlcHdr/>
      </w:sdtPr>
      <w:sdtContent>
        <w:p w14:paraId="07488C93" w14:textId="77777777" w:rsidR="000B6BAE" w:rsidRDefault="000B6BAE" w:rsidP="000B6BAE">
          <w:pPr>
            <w:pStyle w:val="Body"/>
            <w:spacing w:after="0"/>
            <w:ind w:left="426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7CC605D7" w14:textId="77777777" w:rsidR="000B6BAE" w:rsidRDefault="000B6BAE" w:rsidP="005B4B08">
      <w:pPr>
        <w:pStyle w:val="Body"/>
      </w:pPr>
    </w:p>
    <w:p w14:paraId="08363E5A" w14:textId="77777777" w:rsidR="000B6BAE" w:rsidRPr="000B6BAE" w:rsidRDefault="000B6BAE" w:rsidP="000B6BAE">
      <w:pPr>
        <w:pStyle w:val="ListParagraph"/>
        <w:numPr>
          <w:ilvl w:val="0"/>
          <w:numId w:val="5"/>
        </w:numPr>
        <w:spacing w:after="0"/>
        <w:ind w:left="284"/>
        <w:rPr>
          <w:b/>
          <w:szCs w:val="24"/>
        </w:rPr>
      </w:pPr>
      <w:r w:rsidRPr="000B6BAE">
        <w:rPr>
          <w:b/>
          <w:szCs w:val="24"/>
        </w:rPr>
        <w:t xml:space="preserve">Definition of Current Ministry </w:t>
      </w:r>
    </w:p>
    <w:p w14:paraId="5D6BA05A" w14:textId="6BC5E497" w:rsidR="000B6BAE" w:rsidRDefault="000B6BAE" w:rsidP="000B6BAE">
      <w:pPr>
        <w:pStyle w:val="Body"/>
        <w:ind w:left="284"/>
        <w:rPr>
          <w:i/>
          <w:sz w:val="24"/>
          <w:szCs w:val="24"/>
        </w:rPr>
      </w:pPr>
      <w:r w:rsidRPr="001D4D42">
        <w:rPr>
          <w:i/>
          <w:sz w:val="24"/>
          <w:szCs w:val="24"/>
        </w:rPr>
        <w:t>(How would you describe your ministry</w:t>
      </w:r>
      <w:r>
        <w:rPr>
          <w:i/>
          <w:sz w:val="24"/>
          <w:szCs w:val="24"/>
        </w:rPr>
        <w:t xml:space="preserve">; </w:t>
      </w:r>
      <w:r w:rsidRPr="001D4D42">
        <w:rPr>
          <w:i/>
          <w:sz w:val="24"/>
          <w:szCs w:val="24"/>
        </w:rPr>
        <w:t>What is important to you</w:t>
      </w:r>
      <w:r>
        <w:rPr>
          <w:i/>
          <w:sz w:val="24"/>
          <w:szCs w:val="24"/>
        </w:rPr>
        <w:t xml:space="preserve"> in each category</w:t>
      </w:r>
      <w:r w:rsidRPr="001D4D42">
        <w:rPr>
          <w:i/>
          <w:sz w:val="24"/>
          <w:szCs w:val="24"/>
        </w:rPr>
        <w:t>?)</w:t>
      </w:r>
    </w:p>
    <w:p w14:paraId="21DF5B82" w14:textId="43B9D32E" w:rsidR="000B6BAE" w:rsidRPr="000B6BAE" w:rsidRDefault="00CB30F9" w:rsidP="000B6BAE">
      <w:pPr>
        <w:pStyle w:val="Body"/>
        <w:numPr>
          <w:ilvl w:val="1"/>
          <w:numId w:val="5"/>
        </w:numPr>
        <w:ind w:left="709"/>
        <w:rPr>
          <w:b/>
          <w:bCs/>
          <w:iCs/>
        </w:rPr>
      </w:pPr>
      <w:r w:rsidRPr="00CB30F9">
        <w:rPr>
          <w:b/>
          <w:bCs/>
          <w:iCs/>
          <w:sz w:val="28"/>
          <w:szCs w:val="28"/>
        </w:rPr>
        <w:t>Administration</w:t>
      </w:r>
      <w:r w:rsidRPr="00CB30F9">
        <w:rPr>
          <w:b/>
          <w:bCs/>
          <w:iCs/>
          <w:sz w:val="28"/>
          <w:szCs w:val="28"/>
        </w:rPr>
        <w:t>:</w:t>
      </w:r>
      <w:r w:rsidRPr="00CB30F9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</w:rPr>
        <w:t>Priority - #</w:t>
      </w:r>
      <w:r w:rsidRPr="00355AAB">
        <w:rPr>
          <w:iCs/>
        </w:rPr>
        <w:t xml:space="preserve"> </w:t>
      </w:r>
      <w:sdt>
        <w:sdtPr>
          <w:rPr>
            <w:b/>
            <w:bCs/>
            <w:iCs/>
          </w:rPr>
          <w:id w:val="2045625927"/>
          <w:placeholder>
            <w:docPart w:val="1642A225BFCC478D914909EFBA81CF52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Content>
          <w:r>
            <w:rPr>
              <w:iCs/>
              <w:color w:val="808080" w:themeColor="background1" w:themeShade="80"/>
            </w:rPr>
            <w:t>Choose the p</w:t>
          </w:r>
          <w:r w:rsidRPr="00355AAB">
            <w:rPr>
              <w:iCs/>
              <w:color w:val="808080" w:themeColor="background1" w:themeShade="80"/>
            </w:rPr>
            <w:t>riority of the Ministry Category</w:t>
          </w:r>
          <w:r>
            <w:rPr>
              <w:iCs/>
              <w:color w:val="808080" w:themeColor="background1" w:themeShade="80"/>
            </w:rPr>
            <w:t xml:space="preserve"> (1-9)</w:t>
          </w:r>
        </w:sdtContent>
      </w:sdt>
      <w:r w:rsidR="00355AAB">
        <w:rPr>
          <w:b/>
          <w:bCs/>
          <w:iCs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28938543"/>
        <w:placeholder>
          <w:docPart w:val="9D0AA88A0D2C4033889D20837E29D7FE"/>
        </w:placeholder>
        <w:showingPlcHdr/>
      </w:sdtPr>
      <w:sdtContent>
        <w:p w14:paraId="6B4A6CB1" w14:textId="01CE41C2" w:rsidR="00CB30F9" w:rsidRDefault="00CB30F9" w:rsidP="00CB30F9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 xml:space="preserve">Click or tap here to </w:t>
          </w:r>
          <w:r>
            <w:rPr>
              <w:rStyle w:val="PlaceholderText"/>
              <w:rFonts w:asciiTheme="minorHAnsi" w:eastAsiaTheme="minorEastAsia" w:hAnsiTheme="minorHAnsi" w:cstheme="minorBidi"/>
            </w:rPr>
            <w:t>describe your ministry in this category</w:t>
          </w:r>
        </w:p>
      </w:sdtContent>
    </w:sdt>
    <w:p w14:paraId="60E51B3E" w14:textId="0AE98FAA" w:rsidR="00CB30F9" w:rsidRPr="000B6BAE" w:rsidRDefault="002A3F3B" w:rsidP="002A3F3B">
      <w:pPr>
        <w:pStyle w:val="Body"/>
        <w:numPr>
          <w:ilvl w:val="1"/>
          <w:numId w:val="5"/>
        </w:numPr>
        <w:spacing w:before="240"/>
        <w:ind w:left="709"/>
        <w:rPr>
          <w:b/>
          <w:bCs/>
          <w:iCs/>
        </w:rPr>
      </w:pPr>
      <w:r w:rsidRPr="002A3F3B">
        <w:rPr>
          <w:b/>
          <w:bCs/>
          <w:iCs/>
          <w:sz w:val="28"/>
          <w:szCs w:val="28"/>
        </w:rPr>
        <w:t>Community Outreach &amp; Social Justice</w:t>
      </w:r>
      <w:r w:rsidR="00CB30F9" w:rsidRPr="00CB30F9">
        <w:rPr>
          <w:b/>
          <w:bCs/>
          <w:iCs/>
          <w:sz w:val="28"/>
          <w:szCs w:val="28"/>
        </w:rPr>
        <w:t>:</w:t>
      </w:r>
      <w:r w:rsidR="00CB30F9" w:rsidRPr="00CB30F9">
        <w:rPr>
          <w:b/>
          <w:bCs/>
          <w:iCs/>
          <w:sz w:val="24"/>
          <w:szCs w:val="24"/>
        </w:rPr>
        <w:t xml:space="preserve"> </w:t>
      </w:r>
      <w:r w:rsidR="00CB30F9">
        <w:rPr>
          <w:b/>
          <w:bCs/>
          <w:iCs/>
        </w:rPr>
        <w:t>Priority - #</w:t>
      </w:r>
      <w:r w:rsidR="00CB30F9" w:rsidRPr="00355AAB">
        <w:rPr>
          <w:iCs/>
        </w:rPr>
        <w:t xml:space="preserve"> </w:t>
      </w:r>
      <w:sdt>
        <w:sdtPr>
          <w:rPr>
            <w:b/>
            <w:bCs/>
            <w:iCs/>
          </w:rPr>
          <w:id w:val="-777334953"/>
          <w:placeholder>
            <w:docPart w:val="5BE9E4847C134467B93C6DE9454CB60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Content>
          <w:r w:rsidR="00CB30F9">
            <w:rPr>
              <w:iCs/>
              <w:color w:val="808080" w:themeColor="background1" w:themeShade="80"/>
            </w:rPr>
            <w:t>Choose the p</w:t>
          </w:r>
          <w:r w:rsidR="00CB30F9" w:rsidRPr="00355AAB">
            <w:rPr>
              <w:iCs/>
              <w:color w:val="808080" w:themeColor="background1" w:themeShade="80"/>
            </w:rPr>
            <w:t>riority of the Ministry Category</w:t>
          </w:r>
          <w:r w:rsidR="00CB30F9">
            <w:rPr>
              <w:iCs/>
              <w:color w:val="808080" w:themeColor="background1" w:themeShade="80"/>
            </w:rPr>
            <w:t xml:space="preserve"> (1-9)</w:t>
          </w:r>
        </w:sdtContent>
      </w:sdt>
      <w:r w:rsidR="00CB30F9">
        <w:rPr>
          <w:b/>
          <w:bCs/>
          <w:iCs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556540215"/>
        <w:placeholder>
          <w:docPart w:val="B18ECA7259FB4D69AF1CAF9447F3010B"/>
        </w:placeholder>
        <w:showingPlcHdr/>
      </w:sdtPr>
      <w:sdtContent>
        <w:p w14:paraId="505302B9" w14:textId="77777777" w:rsidR="00CB30F9" w:rsidRDefault="00CB30F9" w:rsidP="00CB30F9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3AB2CFBD" w14:textId="73B45F4D" w:rsidR="00CB30F9" w:rsidRPr="000B6BAE" w:rsidRDefault="002A3F3B" w:rsidP="002A3F3B">
      <w:pPr>
        <w:pStyle w:val="Body"/>
        <w:numPr>
          <w:ilvl w:val="1"/>
          <w:numId w:val="5"/>
        </w:numPr>
        <w:spacing w:before="240"/>
        <w:ind w:left="709"/>
        <w:rPr>
          <w:b/>
          <w:bCs/>
          <w:iCs/>
        </w:rPr>
      </w:pPr>
      <w:r w:rsidRPr="002A3F3B">
        <w:rPr>
          <w:b/>
          <w:bCs/>
          <w:iCs/>
          <w:sz w:val="28"/>
          <w:szCs w:val="28"/>
        </w:rPr>
        <w:lastRenderedPageBreak/>
        <w:t>Continuing Education</w:t>
      </w:r>
      <w:r w:rsidR="00CB30F9" w:rsidRPr="00CB30F9">
        <w:rPr>
          <w:b/>
          <w:bCs/>
          <w:iCs/>
          <w:sz w:val="28"/>
          <w:szCs w:val="28"/>
        </w:rPr>
        <w:t>:</w:t>
      </w:r>
      <w:r w:rsidR="00CB30F9" w:rsidRPr="00CB30F9">
        <w:rPr>
          <w:b/>
          <w:bCs/>
          <w:iCs/>
          <w:sz w:val="24"/>
          <w:szCs w:val="24"/>
        </w:rPr>
        <w:t xml:space="preserve"> </w:t>
      </w:r>
      <w:r w:rsidR="00CB30F9">
        <w:rPr>
          <w:b/>
          <w:bCs/>
          <w:iCs/>
        </w:rPr>
        <w:t>Priority - #</w:t>
      </w:r>
      <w:r w:rsidR="00CB30F9" w:rsidRPr="00355AAB">
        <w:rPr>
          <w:iCs/>
        </w:rPr>
        <w:t xml:space="preserve"> </w:t>
      </w:r>
      <w:sdt>
        <w:sdtPr>
          <w:rPr>
            <w:b/>
            <w:bCs/>
            <w:iCs/>
          </w:rPr>
          <w:id w:val="224886336"/>
          <w:placeholder>
            <w:docPart w:val="A56C8F0ED2CA4DAF8D69C080D349C40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Content>
          <w:r w:rsidR="00CB30F9">
            <w:rPr>
              <w:iCs/>
              <w:color w:val="808080" w:themeColor="background1" w:themeShade="80"/>
            </w:rPr>
            <w:t>Choose the p</w:t>
          </w:r>
          <w:r w:rsidR="00CB30F9" w:rsidRPr="00355AAB">
            <w:rPr>
              <w:iCs/>
              <w:color w:val="808080" w:themeColor="background1" w:themeShade="80"/>
            </w:rPr>
            <w:t>riority of the Ministry Category</w:t>
          </w:r>
          <w:r w:rsidR="00CB30F9">
            <w:rPr>
              <w:iCs/>
              <w:color w:val="808080" w:themeColor="background1" w:themeShade="80"/>
            </w:rPr>
            <w:t xml:space="preserve"> (1-9)</w:t>
          </w:r>
        </w:sdtContent>
      </w:sdt>
      <w:r w:rsidR="00CB30F9">
        <w:rPr>
          <w:b/>
          <w:bCs/>
          <w:iCs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888342155"/>
        <w:placeholder>
          <w:docPart w:val="0933A8429C1A4108980F4B3A93B805D0"/>
        </w:placeholder>
        <w:showingPlcHdr/>
      </w:sdtPr>
      <w:sdtContent>
        <w:p w14:paraId="78D85801" w14:textId="77777777" w:rsidR="00CB30F9" w:rsidRDefault="00CB30F9" w:rsidP="00CB30F9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2E877A20" w14:textId="39B7E5B0" w:rsidR="00CB30F9" w:rsidRPr="000B6BAE" w:rsidRDefault="002A3F3B" w:rsidP="002A3F3B">
      <w:pPr>
        <w:pStyle w:val="Body"/>
        <w:numPr>
          <w:ilvl w:val="1"/>
          <w:numId w:val="5"/>
        </w:numPr>
        <w:spacing w:before="240"/>
        <w:ind w:left="709"/>
        <w:rPr>
          <w:b/>
          <w:bCs/>
          <w:iCs/>
        </w:rPr>
      </w:pPr>
      <w:r w:rsidRPr="002A3F3B">
        <w:rPr>
          <w:b/>
          <w:bCs/>
          <w:iCs/>
          <w:sz w:val="28"/>
          <w:szCs w:val="28"/>
        </w:rPr>
        <w:t>Denomination &amp; Communities</w:t>
      </w:r>
      <w:r w:rsidR="00CB30F9" w:rsidRPr="00CB30F9">
        <w:rPr>
          <w:b/>
          <w:bCs/>
          <w:iCs/>
          <w:sz w:val="28"/>
          <w:szCs w:val="28"/>
        </w:rPr>
        <w:t>:</w:t>
      </w:r>
      <w:r w:rsidR="00CB30F9" w:rsidRPr="00CB30F9">
        <w:rPr>
          <w:b/>
          <w:bCs/>
          <w:iCs/>
          <w:sz w:val="24"/>
          <w:szCs w:val="24"/>
        </w:rPr>
        <w:t xml:space="preserve"> </w:t>
      </w:r>
      <w:r w:rsidR="00CB30F9">
        <w:rPr>
          <w:b/>
          <w:bCs/>
          <w:iCs/>
        </w:rPr>
        <w:t>Priority - #</w:t>
      </w:r>
      <w:r w:rsidR="00CB30F9" w:rsidRPr="00355AAB">
        <w:rPr>
          <w:iCs/>
        </w:rPr>
        <w:t xml:space="preserve"> </w:t>
      </w:r>
      <w:sdt>
        <w:sdtPr>
          <w:rPr>
            <w:b/>
            <w:bCs/>
            <w:iCs/>
          </w:rPr>
          <w:id w:val="-1033269429"/>
          <w:placeholder>
            <w:docPart w:val="33CE010056974BF49C724D1E0D91B71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Content>
          <w:r w:rsidR="00CB30F9">
            <w:rPr>
              <w:iCs/>
              <w:color w:val="808080" w:themeColor="background1" w:themeShade="80"/>
            </w:rPr>
            <w:t>Choose the p</w:t>
          </w:r>
          <w:r w:rsidR="00CB30F9" w:rsidRPr="00355AAB">
            <w:rPr>
              <w:iCs/>
              <w:color w:val="808080" w:themeColor="background1" w:themeShade="80"/>
            </w:rPr>
            <w:t>riority of the Ministry Category</w:t>
          </w:r>
          <w:r w:rsidR="00CB30F9">
            <w:rPr>
              <w:iCs/>
              <w:color w:val="808080" w:themeColor="background1" w:themeShade="80"/>
            </w:rPr>
            <w:t xml:space="preserve"> (1-9)</w:t>
          </w:r>
        </w:sdtContent>
      </w:sdt>
      <w:r w:rsidR="00CB30F9">
        <w:rPr>
          <w:b/>
          <w:bCs/>
          <w:iCs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627150463"/>
        <w:placeholder>
          <w:docPart w:val="AFBCB29BAD214BEDA8750990FF326916"/>
        </w:placeholder>
        <w:showingPlcHdr/>
      </w:sdtPr>
      <w:sdtContent>
        <w:p w14:paraId="1E64E5A2" w14:textId="77777777" w:rsidR="00CB30F9" w:rsidRDefault="00CB30F9" w:rsidP="00CB30F9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36F9AF49" w14:textId="70ED4B6D" w:rsidR="00CB30F9" w:rsidRPr="000B6BAE" w:rsidRDefault="002A3F3B" w:rsidP="002A3F3B">
      <w:pPr>
        <w:pStyle w:val="Body"/>
        <w:numPr>
          <w:ilvl w:val="1"/>
          <w:numId w:val="5"/>
        </w:numPr>
        <w:spacing w:before="240"/>
        <w:ind w:left="709"/>
        <w:rPr>
          <w:b/>
          <w:bCs/>
          <w:iCs/>
        </w:rPr>
      </w:pPr>
      <w:r w:rsidRPr="002A3F3B">
        <w:rPr>
          <w:b/>
          <w:bCs/>
          <w:iCs/>
          <w:sz w:val="28"/>
          <w:szCs w:val="28"/>
        </w:rPr>
        <w:t>Faith Formation &amp; Christian Education</w:t>
      </w:r>
      <w:r w:rsidR="00CB30F9" w:rsidRPr="00CB30F9">
        <w:rPr>
          <w:b/>
          <w:bCs/>
          <w:iCs/>
          <w:sz w:val="28"/>
          <w:szCs w:val="28"/>
        </w:rPr>
        <w:t>:</w:t>
      </w:r>
      <w:r w:rsidR="00CB30F9" w:rsidRPr="00CB30F9">
        <w:rPr>
          <w:b/>
          <w:bCs/>
          <w:iCs/>
          <w:sz w:val="24"/>
          <w:szCs w:val="24"/>
        </w:rPr>
        <w:t xml:space="preserve"> </w:t>
      </w:r>
      <w:r w:rsidR="00CB30F9">
        <w:rPr>
          <w:b/>
          <w:bCs/>
          <w:iCs/>
        </w:rPr>
        <w:t>Priority - #</w:t>
      </w:r>
      <w:r w:rsidR="00CB30F9" w:rsidRPr="00355AAB">
        <w:rPr>
          <w:iCs/>
        </w:rPr>
        <w:t xml:space="preserve"> </w:t>
      </w:r>
      <w:sdt>
        <w:sdtPr>
          <w:rPr>
            <w:b/>
            <w:bCs/>
            <w:iCs/>
          </w:rPr>
          <w:id w:val="1138609791"/>
          <w:placeholder>
            <w:docPart w:val="5FB269B0B8FA491698599BBC1CBAB73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Content>
          <w:r w:rsidR="00CB30F9">
            <w:rPr>
              <w:iCs/>
              <w:color w:val="808080" w:themeColor="background1" w:themeShade="80"/>
            </w:rPr>
            <w:t>Choose the p</w:t>
          </w:r>
          <w:r w:rsidR="00CB30F9" w:rsidRPr="00355AAB">
            <w:rPr>
              <w:iCs/>
              <w:color w:val="808080" w:themeColor="background1" w:themeShade="80"/>
            </w:rPr>
            <w:t>riority of the Ministry Category</w:t>
          </w:r>
          <w:r w:rsidR="00CB30F9">
            <w:rPr>
              <w:iCs/>
              <w:color w:val="808080" w:themeColor="background1" w:themeShade="80"/>
            </w:rPr>
            <w:t xml:space="preserve"> (1-9)</w:t>
          </w:r>
        </w:sdtContent>
      </w:sdt>
      <w:r w:rsidR="00CB30F9">
        <w:rPr>
          <w:b/>
          <w:bCs/>
          <w:iCs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901946284"/>
        <w:placeholder>
          <w:docPart w:val="1131FD0D0AFB476BB3ACC6DEF7847147"/>
        </w:placeholder>
        <w:showingPlcHdr/>
      </w:sdtPr>
      <w:sdtContent>
        <w:p w14:paraId="23C660F5" w14:textId="77777777" w:rsidR="00CB30F9" w:rsidRDefault="00CB30F9" w:rsidP="00CB30F9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07E67233" w14:textId="79B5A4D0" w:rsidR="00CB30F9" w:rsidRPr="000B6BAE" w:rsidRDefault="002A3F3B" w:rsidP="002A3F3B">
      <w:pPr>
        <w:pStyle w:val="Body"/>
        <w:numPr>
          <w:ilvl w:val="1"/>
          <w:numId w:val="5"/>
        </w:numPr>
        <w:spacing w:before="240"/>
        <w:ind w:left="709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Leadership</w:t>
      </w:r>
      <w:r w:rsidR="00CB30F9" w:rsidRPr="00CB30F9">
        <w:rPr>
          <w:b/>
          <w:bCs/>
          <w:iCs/>
          <w:sz w:val="28"/>
          <w:szCs w:val="28"/>
        </w:rPr>
        <w:t>:</w:t>
      </w:r>
      <w:r w:rsidR="00CB30F9" w:rsidRPr="00CB30F9">
        <w:rPr>
          <w:b/>
          <w:bCs/>
          <w:iCs/>
          <w:sz w:val="24"/>
          <w:szCs w:val="24"/>
        </w:rPr>
        <w:t xml:space="preserve"> </w:t>
      </w:r>
      <w:r w:rsidR="00CB30F9">
        <w:rPr>
          <w:b/>
          <w:bCs/>
          <w:iCs/>
        </w:rPr>
        <w:t>Priority - #</w:t>
      </w:r>
      <w:r w:rsidR="00CB30F9" w:rsidRPr="00355AAB">
        <w:rPr>
          <w:iCs/>
        </w:rPr>
        <w:t xml:space="preserve"> </w:t>
      </w:r>
      <w:sdt>
        <w:sdtPr>
          <w:rPr>
            <w:b/>
            <w:bCs/>
            <w:iCs/>
          </w:rPr>
          <w:id w:val="2052731045"/>
          <w:placeholder>
            <w:docPart w:val="394939A0021948B3A603D572933D1690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Content>
          <w:r w:rsidR="00CB30F9">
            <w:rPr>
              <w:iCs/>
              <w:color w:val="808080" w:themeColor="background1" w:themeShade="80"/>
            </w:rPr>
            <w:t>Choose the p</w:t>
          </w:r>
          <w:r w:rsidR="00CB30F9" w:rsidRPr="00355AAB">
            <w:rPr>
              <w:iCs/>
              <w:color w:val="808080" w:themeColor="background1" w:themeShade="80"/>
            </w:rPr>
            <w:t>riority of the Ministry Category</w:t>
          </w:r>
          <w:r w:rsidR="00CB30F9">
            <w:rPr>
              <w:iCs/>
              <w:color w:val="808080" w:themeColor="background1" w:themeShade="80"/>
            </w:rPr>
            <w:t xml:space="preserve"> (1-9)</w:t>
          </w:r>
        </w:sdtContent>
      </w:sdt>
      <w:r w:rsidR="00CB30F9">
        <w:rPr>
          <w:b/>
          <w:bCs/>
          <w:iCs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939828940"/>
        <w:placeholder>
          <w:docPart w:val="AED2BE09AAB541078E0027F88831E4B8"/>
        </w:placeholder>
        <w:showingPlcHdr/>
      </w:sdtPr>
      <w:sdtContent>
        <w:p w14:paraId="2EB7C693" w14:textId="77777777" w:rsidR="00CB30F9" w:rsidRDefault="00CB30F9" w:rsidP="00CB30F9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3C5F4471" w14:textId="40D531DE" w:rsidR="00CB30F9" w:rsidRPr="000B6BAE" w:rsidRDefault="002A3F3B" w:rsidP="002A3F3B">
      <w:pPr>
        <w:pStyle w:val="Body"/>
        <w:numPr>
          <w:ilvl w:val="1"/>
          <w:numId w:val="5"/>
        </w:numPr>
        <w:spacing w:before="240"/>
        <w:ind w:left="709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Pastoral Care</w:t>
      </w:r>
      <w:r w:rsidR="00CB30F9" w:rsidRPr="00CB30F9">
        <w:rPr>
          <w:b/>
          <w:bCs/>
          <w:iCs/>
          <w:sz w:val="28"/>
          <w:szCs w:val="28"/>
        </w:rPr>
        <w:t>:</w:t>
      </w:r>
      <w:r w:rsidR="00CB30F9" w:rsidRPr="00CB30F9">
        <w:rPr>
          <w:b/>
          <w:bCs/>
          <w:iCs/>
          <w:sz w:val="24"/>
          <w:szCs w:val="24"/>
        </w:rPr>
        <w:t xml:space="preserve"> </w:t>
      </w:r>
      <w:r w:rsidR="00CB30F9">
        <w:rPr>
          <w:b/>
          <w:bCs/>
          <w:iCs/>
        </w:rPr>
        <w:t>Priority - #</w:t>
      </w:r>
      <w:r w:rsidR="00CB30F9" w:rsidRPr="00355AAB">
        <w:rPr>
          <w:iCs/>
        </w:rPr>
        <w:t xml:space="preserve"> </w:t>
      </w:r>
      <w:sdt>
        <w:sdtPr>
          <w:rPr>
            <w:b/>
            <w:bCs/>
            <w:iCs/>
          </w:rPr>
          <w:id w:val="-1759744010"/>
          <w:placeholder>
            <w:docPart w:val="5654084699F3438E971A1C3D4D07FAE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Content>
          <w:r w:rsidR="00CB30F9">
            <w:rPr>
              <w:iCs/>
              <w:color w:val="808080" w:themeColor="background1" w:themeShade="80"/>
            </w:rPr>
            <w:t>Choose the p</w:t>
          </w:r>
          <w:r w:rsidR="00CB30F9" w:rsidRPr="00355AAB">
            <w:rPr>
              <w:iCs/>
              <w:color w:val="808080" w:themeColor="background1" w:themeShade="80"/>
            </w:rPr>
            <w:t>riority of the Ministry Category</w:t>
          </w:r>
          <w:r w:rsidR="00CB30F9">
            <w:rPr>
              <w:iCs/>
              <w:color w:val="808080" w:themeColor="background1" w:themeShade="80"/>
            </w:rPr>
            <w:t xml:space="preserve"> (1-9)</w:t>
          </w:r>
        </w:sdtContent>
      </w:sdt>
      <w:r w:rsidR="00CB30F9">
        <w:rPr>
          <w:b/>
          <w:bCs/>
          <w:iCs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725666305"/>
        <w:placeholder>
          <w:docPart w:val="C5E881FE0B0A446CB8E1794C02AF54FD"/>
        </w:placeholder>
        <w:showingPlcHdr/>
      </w:sdtPr>
      <w:sdtContent>
        <w:p w14:paraId="2DD16E35" w14:textId="77777777" w:rsidR="00CB30F9" w:rsidRDefault="00CB30F9" w:rsidP="00CB30F9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54DB690D" w14:textId="69715E6F" w:rsidR="00CB30F9" w:rsidRPr="000B6BAE" w:rsidRDefault="002A3F3B" w:rsidP="002A3F3B">
      <w:pPr>
        <w:pStyle w:val="Body"/>
        <w:numPr>
          <w:ilvl w:val="1"/>
          <w:numId w:val="5"/>
        </w:numPr>
        <w:spacing w:before="240"/>
        <w:ind w:left="709"/>
        <w:rPr>
          <w:b/>
          <w:bCs/>
          <w:iCs/>
        </w:rPr>
      </w:pPr>
      <w:proofErr w:type="spellStart"/>
      <w:r>
        <w:rPr>
          <w:b/>
          <w:bCs/>
          <w:iCs/>
          <w:sz w:val="28"/>
          <w:szCs w:val="28"/>
        </w:rPr>
        <w:t>Self Care</w:t>
      </w:r>
      <w:proofErr w:type="spellEnd"/>
      <w:r w:rsidR="00CB30F9" w:rsidRPr="00CB30F9">
        <w:rPr>
          <w:b/>
          <w:bCs/>
          <w:iCs/>
          <w:sz w:val="28"/>
          <w:szCs w:val="28"/>
        </w:rPr>
        <w:t>:</w:t>
      </w:r>
      <w:r w:rsidR="00CB30F9" w:rsidRPr="00CB30F9">
        <w:rPr>
          <w:b/>
          <w:bCs/>
          <w:iCs/>
          <w:sz w:val="24"/>
          <w:szCs w:val="24"/>
        </w:rPr>
        <w:t xml:space="preserve"> </w:t>
      </w:r>
      <w:r w:rsidR="00CB30F9">
        <w:rPr>
          <w:b/>
          <w:bCs/>
          <w:iCs/>
        </w:rPr>
        <w:t>Priority - #</w:t>
      </w:r>
      <w:r w:rsidR="00CB30F9" w:rsidRPr="00355AAB">
        <w:rPr>
          <w:iCs/>
        </w:rPr>
        <w:t xml:space="preserve"> </w:t>
      </w:r>
      <w:sdt>
        <w:sdtPr>
          <w:rPr>
            <w:b/>
            <w:bCs/>
            <w:iCs/>
          </w:rPr>
          <w:id w:val="-988097715"/>
          <w:placeholder>
            <w:docPart w:val="C0C6F8D6C8F342C3A358940583DA156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Content>
          <w:r w:rsidR="00CB30F9">
            <w:rPr>
              <w:iCs/>
              <w:color w:val="808080" w:themeColor="background1" w:themeShade="80"/>
            </w:rPr>
            <w:t>Choose the p</w:t>
          </w:r>
          <w:r w:rsidR="00CB30F9" w:rsidRPr="00355AAB">
            <w:rPr>
              <w:iCs/>
              <w:color w:val="808080" w:themeColor="background1" w:themeShade="80"/>
            </w:rPr>
            <w:t>riority of the Ministry Category</w:t>
          </w:r>
          <w:r w:rsidR="00CB30F9">
            <w:rPr>
              <w:iCs/>
              <w:color w:val="808080" w:themeColor="background1" w:themeShade="80"/>
            </w:rPr>
            <w:t xml:space="preserve"> (1-9)</w:t>
          </w:r>
        </w:sdtContent>
      </w:sdt>
      <w:r w:rsidR="00CB30F9">
        <w:rPr>
          <w:b/>
          <w:bCs/>
          <w:iCs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468667277"/>
        <w:placeholder>
          <w:docPart w:val="CAF61C06DEAF45E1B2DBD709487BB97E"/>
        </w:placeholder>
        <w:showingPlcHdr/>
      </w:sdtPr>
      <w:sdtContent>
        <w:p w14:paraId="0059EF2B" w14:textId="77777777" w:rsidR="00CB30F9" w:rsidRDefault="00CB30F9" w:rsidP="00CB30F9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1922A8C4" w14:textId="3C399D36" w:rsidR="00CB30F9" w:rsidRPr="000B6BAE" w:rsidRDefault="002A3F3B" w:rsidP="002A3F3B">
      <w:pPr>
        <w:pStyle w:val="Body"/>
        <w:numPr>
          <w:ilvl w:val="1"/>
          <w:numId w:val="5"/>
        </w:numPr>
        <w:spacing w:before="240"/>
        <w:ind w:left="709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Worship</w:t>
      </w:r>
      <w:r w:rsidR="00CB30F9" w:rsidRPr="00CB30F9">
        <w:rPr>
          <w:b/>
          <w:bCs/>
          <w:iCs/>
          <w:sz w:val="28"/>
          <w:szCs w:val="28"/>
        </w:rPr>
        <w:t>:</w:t>
      </w:r>
      <w:r w:rsidR="00CB30F9" w:rsidRPr="00CB30F9">
        <w:rPr>
          <w:b/>
          <w:bCs/>
          <w:iCs/>
          <w:sz w:val="24"/>
          <w:szCs w:val="24"/>
        </w:rPr>
        <w:t xml:space="preserve"> </w:t>
      </w:r>
      <w:r w:rsidR="00CB30F9">
        <w:rPr>
          <w:b/>
          <w:bCs/>
          <w:iCs/>
        </w:rPr>
        <w:t>Priority - #</w:t>
      </w:r>
      <w:r w:rsidR="00CB30F9" w:rsidRPr="00355AAB">
        <w:rPr>
          <w:iCs/>
        </w:rPr>
        <w:t xml:space="preserve"> </w:t>
      </w:r>
      <w:sdt>
        <w:sdtPr>
          <w:rPr>
            <w:b/>
            <w:bCs/>
            <w:iCs/>
          </w:rPr>
          <w:id w:val="2071156929"/>
          <w:placeholder>
            <w:docPart w:val="A904075855274B59A440C32BAB803A51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Content>
          <w:r>
            <w:rPr>
              <w:iCs/>
              <w:color w:val="808080" w:themeColor="background1" w:themeShade="80"/>
            </w:rPr>
            <w:t>Choose the p</w:t>
          </w:r>
          <w:r w:rsidRPr="00355AAB">
            <w:rPr>
              <w:iCs/>
              <w:color w:val="808080" w:themeColor="background1" w:themeShade="80"/>
            </w:rPr>
            <w:t>riority of the Ministry Category</w:t>
          </w:r>
          <w:r>
            <w:rPr>
              <w:iCs/>
              <w:color w:val="808080" w:themeColor="background1" w:themeShade="80"/>
            </w:rPr>
            <w:t xml:space="preserve"> (1-9)</w:t>
          </w:r>
        </w:sdtContent>
      </w:sdt>
      <w:r w:rsidR="00CB30F9">
        <w:rPr>
          <w:b/>
          <w:bCs/>
          <w:iCs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1266037320"/>
        <w:placeholder>
          <w:docPart w:val="6CAA6BD2F35E4CF192ACF73CBF26E26A"/>
        </w:placeholder>
        <w:showingPlcHdr/>
      </w:sdtPr>
      <w:sdtContent>
        <w:p w14:paraId="61B13474" w14:textId="77777777" w:rsidR="00CB30F9" w:rsidRDefault="00CB30F9" w:rsidP="00CB30F9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2F9E751C" w14:textId="108034BE" w:rsidR="00E64A77" w:rsidRPr="002A3F3B" w:rsidRDefault="00E64A77" w:rsidP="002A3F3B">
      <w:pPr>
        <w:pStyle w:val="Body"/>
        <w:numPr>
          <w:ilvl w:val="0"/>
          <w:numId w:val="5"/>
        </w:numPr>
        <w:spacing w:before="240"/>
        <w:ind w:left="284"/>
        <w:rPr>
          <w:rFonts w:asciiTheme="minorHAnsi" w:hAnsiTheme="minorHAnsi"/>
          <w:sz w:val="24"/>
          <w:szCs w:val="24"/>
          <w:lang w:val="de-DE"/>
        </w:rPr>
      </w:pPr>
      <w:r w:rsidRPr="002A3F3B">
        <w:rPr>
          <w:sz w:val="24"/>
        </w:rPr>
        <w:t xml:space="preserve">Do you have any goals for the next year that might enhance your current ministry or begin something new?  </w:t>
      </w:r>
      <w:r w:rsidRPr="002A3F3B">
        <w:rPr>
          <w:rStyle w:val="eop"/>
          <w:rFonts w:asciiTheme="minorHAnsi" w:hAnsiTheme="minorHAnsi"/>
          <w:sz w:val="24"/>
          <w:szCs w:val="24"/>
        </w:rPr>
        <w:t xml:space="preserve">   </w:t>
      </w:r>
      <w:sdt>
        <w:sdtPr>
          <w:rPr>
            <w:rStyle w:val="eop"/>
            <w:rFonts w:asciiTheme="minorHAnsi" w:hAnsiTheme="minorHAnsi"/>
            <w:sz w:val="24"/>
            <w:szCs w:val="24"/>
          </w:rPr>
          <w:id w:val="10195149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Pr="002A3F3B">
            <w:rPr>
              <w:rStyle w:val="eop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A3F3B">
        <w:rPr>
          <w:rStyle w:val="eop"/>
          <w:rFonts w:asciiTheme="minorHAnsi" w:hAnsiTheme="minorHAnsi"/>
          <w:sz w:val="24"/>
          <w:szCs w:val="24"/>
        </w:rPr>
        <w:t xml:space="preserve">  </w:t>
      </w:r>
      <w:r w:rsidRPr="002A3F3B">
        <w:rPr>
          <w:rFonts w:asciiTheme="minorHAnsi" w:hAnsiTheme="minorHAnsi"/>
          <w:sz w:val="24"/>
          <w:szCs w:val="24"/>
        </w:rPr>
        <w:t>No</w:t>
      </w:r>
      <w:r w:rsidRPr="002A3F3B">
        <w:rPr>
          <w:rFonts w:asciiTheme="minorHAnsi" w:hAnsiTheme="minorHAnsi"/>
          <w:sz w:val="24"/>
          <w:szCs w:val="24"/>
        </w:rPr>
        <w:tab/>
      </w:r>
      <w:r w:rsidRPr="002A3F3B">
        <w:rPr>
          <w:rStyle w:val="eop"/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eop"/>
            <w:rFonts w:asciiTheme="minorHAnsi" w:hAnsiTheme="minorHAnsi"/>
            <w:sz w:val="24"/>
            <w:szCs w:val="24"/>
          </w:rPr>
          <w:id w:val="6772359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Pr="002A3F3B">
            <w:rPr>
              <w:rStyle w:val="eop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A3F3B">
        <w:rPr>
          <w:rStyle w:val="eop"/>
          <w:rFonts w:asciiTheme="minorHAnsi" w:hAnsiTheme="minorHAnsi"/>
          <w:sz w:val="24"/>
          <w:szCs w:val="24"/>
        </w:rPr>
        <w:t xml:space="preserve">  </w:t>
      </w:r>
      <w:r w:rsidRPr="002A3F3B">
        <w:rPr>
          <w:rFonts w:asciiTheme="minorHAnsi" w:hAnsiTheme="minorHAnsi"/>
          <w:sz w:val="24"/>
          <w:szCs w:val="24"/>
          <w:lang w:val="de-DE"/>
        </w:rPr>
        <w:t xml:space="preserve">Yes    </w:t>
      </w:r>
      <w:r w:rsidRPr="002A3F3B">
        <w:rPr>
          <w:rFonts w:asciiTheme="minorHAnsi" w:hAnsiTheme="minorHAnsi"/>
          <w:i/>
          <w:iCs/>
          <w:sz w:val="24"/>
          <w:szCs w:val="24"/>
          <w:lang w:val="de-DE"/>
        </w:rPr>
        <w:t>If yes, pleas</w:t>
      </w:r>
      <w:r w:rsidR="002A3F3B">
        <w:rPr>
          <w:rFonts w:asciiTheme="minorHAnsi" w:hAnsiTheme="minorHAnsi"/>
          <w:i/>
          <w:iCs/>
          <w:sz w:val="24"/>
          <w:szCs w:val="24"/>
          <w:lang w:val="de-DE"/>
        </w:rPr>
        <w:t>e</w:t>
      </w:r>
      <w:r w:rsidRPr="002A3F3B">
        <w:rPr>
          <w:rFonts w:asciiTheme="minorHAnsi" w:hAnsiTheme="minorHAnsi"/>
          <w:i/>
          <w:iCs/>
          <w:sz w:val="24"/>
          <w:szCs w:val="24"/>
          <w:lang w:val="de-DE"/>
        </w:rPr>
        <w:t xml:space="preserve"> list or append.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17999130"/>
        <w:placeholder>
          <w:docPart w:val="E9C29582E9E34A169CD14EC6780B4F56"/>
        </w:placeholder>
        <w:showingPlcHdr/>
      </w:sdtPr>
      <w:sdtContent>
        <w:p w14:paraId="645E7D53" w14:textId="77777777" w:rsidR="002A3F3B" w:rsidRDefault="002A3F3B" w:rsidP="002A3F3B">
          <w:pPr>
            <w:pStyle w:val="Body"/>
            <w:spacing w:after="0"/>
            <w:ind w:left="284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sectPr w:rsidR="002A3F3B" w:rsidSect="00FF3BFA">
      <w:headerReference w:type="default" r:id="rId8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AEE25" w14:textId="77777777" w:rsidR="008967AD" w:rsidRDefault="008967AD" w:rsidP="00BE5BEB">
      <w:pPr>
        <w:spacing w:after="0" w:line="240" w:lineRule="auto"/>
      </w:pPr>
      <w:r>
        <w:separator/>
      </w:r>
    </w:p>
  </w:endnote>
  <w:endnote w:type="continuationSeparator" w:id="0">
    <w:p w14:paraId="32E5FA08" w14:textId="77777777" w:rsidR="008967AD" w:rsidRDefault="008967AD" w:rsidP="00BE5BEB">
      <w:pPr>
        <w:spacing w:after="0" w:line="240" w:lineRule="auto"/>
      </w:pPr>
      <w:r>
        <w:continuationSeparator/>
      </w:r>
    </w:p>
  </w:endnote>
  <w:endnote w:type="continuationNotice" w:id="1">
    <w:p w14:paraId="4C5169FF" w14:textId="77777777" w:rsidR="008967AD" w:rsidRDefault="008967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C6777" w14:textId="77777777" w:rsidR="008967AD" w:rsidRDefault="008967AD" w:rsidP="00BE5BEB">
      <w:pPr>
        <w:spacing w:after="0" w:line="240" w:lineRule="auto"/>
      </w:pPr>
      <w:r>
        <w:separator/>
      </w:r>
    </w:p>
  </w:footnote>
  <w:footnote w:type="continuationSeparator" w:id="0">
    <w:p w14:paraId="75CC3992" w14:textId="77777777" w:rsidR="008967AD" w:rsidRDefault="008967AD" w:rsidP="00BE5BEB">
      <w:pPr>
        <w:spacing w:after="0" w:line="240" w:lineRule="auto"/>
      </w:pPr>
      <w:r>
        <w:continuationSeparator/>
      </w:r>
    </w:p>
  </w:footnote>
  <w:footnote w:type="continuationNotice" w:id="1">
    <w:p w14:paraId="6D53A8C1" w14:textId="77777777" w:rsidR="008967AD" w:rsidRDefault="008967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E9C8" w14:textId="0009A5CB" w:rsidR="00345981" w:rsidRPr="00070796" w:rsidRDefault="00345981" w:rsidP="00555624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 w:rsidR="00AE594B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 w:rsidR="00AE594B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C256F">
      <w:t xml:space="preserve"> </w:t>
    </w:r>
    <w:r w:rsidR="005C256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66CBD"/>
    <w:multiLevelType w:val="hybridMultilevel"/>
    <w:tmpl w:val="DDC42E34"/>
    <w:lvl w:ilvl="0" w:tplc="E080451E">
      <w:start w:val="10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0A1EE5"/>
    <w:multiLevelType w:val="hybridMultilevel"/>
    <w:tmpl w:val="D03C0E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041C"/>
    <w:multiLevelType w:val="hybridMultilevel"/>
    <w:tmpl w:val="8584BA28"/>
    <w:styleLink w:val="ImportedStyle42"/>
    <w:lvl w:ilvl="0" w:tplc="3AA67B8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14CA7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688F6C">
      <w:start w:val="1"/>
      <w:numFmt w:val="lowerRoman"/>
      <w:lvlText w:val="%3."/>
      <w:lvlJc w:val="left"/>
      <w:pPr>
        <w:ind w:left="180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3663F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3C66F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AAEAE4">
      <w:start w:val="1"/>
      <w:numFmt w:val="lowerRoman"/>
      <w:lvlText w:val="%6."/>
      <w:lvlJc w:val="left"/>
      <w:pPr>
        <w:ind w:left="39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D4FCF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D8652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480362">
      <w:start w:val="1"/>
      <w:numFmt w:val="lowerRoman"/>
      <w:lvlText w:val="%9."/>
      <w:lvlJc w:val="left"/>
      <w:pPr>
        <w:ind w:left="61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9FF021A"/>
    <w:multiLevelType w:val="hybridMultilevel"/>
    <w:tmpl w:val="8584BA28"/>
    <w:numStyleLink w:val="ImportedStyle42"/>
  </w:abstractNum>
  <w:abstractNum w:abstractNumId="4" w15:restartNumberingAfterBreak="0">
    <w:nsid w:val="7CBE6564"/>
    <w:multiLevelType w:val="hybridMultilevel"/>
    <w:tmpl w:val="12A007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EB"/>
    <w:rsid w:val="00016753"/>
    <w:rsid w:val="000479C6"/>
    <w:rsid w:val="00050860"/>
    <w:rsid w:val="00053C0A"/>
    <w:rsid w:val="00070796"/>
    <w:rsid w:val="0008591B"/>
    <w:rsid w:val="000B6BAE"/>
    <w:rsid w:val="000C58F4"/>
    <w:rsid w:val="000C7C1D"/>
    <w:rsid w:val="000E76D1"/>
    <w:rsid w:val="00114BB1"/>
    <w:rsid w:val="0011612E"/>
    <w:rsid w:val="00150219"/>
    <w:rsid w:val="001667C1"/>
    <w:rsid w:val="001769C9"/>
    <w:rsid w:val="001B2A06"/>
    <w:rsid w:val="001E4E53"/>
    <w:rsid w:val="001F39B9"/>
    <w:rsid w:val="00235496"/>
    <w:rsid w:val="002407A1"/>
    <w:rsid w:val="00264082"/>
    <w:rsid w:val="00270D4C"/>
    <w:rsid w:val="002828A0"/>
    <w:rsid w:val="002A3F3B"/>
    <w:rsid w:val="00345981"/>
    <w:rsid w:val="00351E5B"/>
    <w:rsid w:val="00355AAB"/>
    <w:rsid w:val="00366F01"/>
    <w:rsid w:val="00376801"/>
    <w:rsid w:val="00385002"/>
    <w:rsid w:val="003856CC"/>
    <w:rsid w:val="003A0459"/>
    <w:rsid w:val="003D7977"/>
    <w:rsid w:val="003D7DC3"/>
    <w:rsid w:val="003E46C4"/>
    <w:rsid w:val="004220EC"/>
    <w:rsid w:val="004316D6"/>
    <w:rsid w:val="00434B1F"/>
    <w:rsid w:val="004450A2"/>
    <w:rsid w:val="00495772"/>
    <w:rsid w:val="004A5A1B"/>
    <w:rsid w:val="0050222E"/>
    <w:rsid w:val="005221F1"/>
    <w:rsid w:val="0053011E"/>
    <w:rsid w:val="00554539"/>
    <w:rsid w:val="00555624"/>
    <w:rsid w:val="005630BC"/>
    <w:rsid w:val="005849F9"/>
    <w:rsid w:val="005B4B08"/>
    <w:rsid w:val="005C256F"/>
    <w:rsid w:val="0061064E"/>
    <w:rsid w:val="0061496C"/>
    <w:rsid w:val="00616C41"/>
    <w:rsid w:val="0062640C"/>
    <w:rsid w:val="00637726"/>
    <w:rsid w:val="00665530"/>
    <w:rsid w:val="00673A3C"/>
    <w:rsid w:val="006874D4"/>
    <w:rsid w:val="006C5440"/>
    <w:rsid w:val="006F0E0F"/>
    <w:rsid w:val="00716392"/>
    <w:rsid w:val="00727751"/>
    <w:rsid w:val="00733479"/>
    <w:rsid w:val="00744975"/>
    <w:rsid w:val="00757C9C"/>
    <w:rsid w:val="008221DA"/>
    <w:rsid w:val="00837CC6"/>
    <w:rsid w:val="00853886"/>
    <w:rsid w:val="00860C1F"/>
    <w:rsid w:val="00861EFA"/>
    <w:rsid w:val="008967AD"/>
    <w:rsid w:val="008C0E47"/>
    <w:rsid w:val="008E070E"/>
    <w:rsid w:val="00920C3B"/>
    <w:rsid w:val="00947DC4"/>
    <w:rsid w:val="00994D4F"/>
    <w:rsid w:val="009C4622"/>
    <w:rsid w:val="009D483A"/>
    <w:rsid w:val="00A1493F"/>
    <w:rsid w:val="00A32A2A"/>
    <w:rsid w:val="00A72D82"/>
    <w:rsid w:val="00A94391"/>
    <w:rsid w:val="00AA739F"/>
    <w:rsid w:val="00AC21F5"/>
    <w:rsid w:val="00AE594B"/>
    <w:rsid w:val="00B15110"/>
    <w:rsid w:val="00B24127"/>
    <w:rsid w:val="00B329AF"/>
    <w:rsid w:val="00B5518B"/>
    <w:rsid w:val="00B57B11"/>
    <w:rsid w:val="00B657C4"/>
    <w:rsid w:val="00B75A75"/>
    <w:rsid w:val="00B93AB5"/>
    <w:rsid w:val="00BE51CC"/>
    <w:rsid w:val="00BE5BEB"/>
    <w:rsid w:val="00C13E10"/>
    <w:rsid w:val="00C26B11"/>
    <w:rsid w:val="00C505D6"/>
    <w:rsid w:val="00C55DD6"/>
    <w:rsid w:val="00C85584"/>
    <w:rsid w:val="00CB30F9"/>
    <w:rsid w:val="00D165F4"/>
    <w:rsid w:val="00D204E8"/>
    <w:rsid w:val="00D661E6"/>
    <w:rsid w:val="00D967B3"/>
    <w:rsid w:val="00DB1453"/>
    <w:rsid w:val="00DB1D22"/>
    <w:rsid w:val="00DC2E10"/>
    <w:rsid w:val="00DC6C11"/>
    <w:rsid w:val="00DF1CC7"/>
    <w:rsid w:val="00DF685A"/>
    <w:rsid w:val="00E02D10"/>
    <w:rsid w:val="00E41992"/>
    <w:rsid w:val="00E544F7"/>
    <w:rsid w:val="00E64A77"/>
    <w:rsid w:val="00EA583C"/>
    <w:rsid w:val="00EC0E47"/>
    <w:rsid w:val="00EF3DA4"/>
    <w:rsid w:val="00F061DE"/>
    <w:rsid w:val="00F0740C"/>
    <w:rsid w:val="00F164A1"/>
    <w:rsid w:val="00F746E0"/>
    <w:rsid w:val="00F92ECA"/>
    <w:rsid w:val="00FB337F"/>
    <w:rsid w:val="00FD65F1"/>
    <w:rsid w:val="00FE22D6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AEAAA1"/>
  <w14:defaultImageDpi w14:val="96"/>
  <w15:docId w15:val="{CDAE9527-9B65-4C72-B0EC-816931E6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6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A7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5BEB"/>
    <w:rPr>
      <w:rFonts w:cs="Times New Roman"/>
    </w:rPr>
  </w:style>
  <w:style w:type="paragraph" w:customStyle="1" w:styleId="8660412C4D884999B44DBF3481676D47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1E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customStyle="1" w:styleId="eop">
    <w:name w:val="eop"/>
    <w:rsid w:val="00B93AB5"/>
    <w:rPr>
      <w:lang w:val="en-US"/>
    </w:rPr>
  </w:style>
  <w:style w:type="paragraph" w:customStyle="1" w:styleId="BodyText1">
    <w:name w:val="Body Text1"/>
    <w:basedOn w:val="Normal"/>
    <w:rsid w:val="00B93AB5"/>
    <w:pPr>
      <w:tabs>
        <w:tab w:val="right" w:pos="9234"/>
      </w:tabs>
      <w:spacing w:after="240" w:line="240" w:lineRule="auto"/>
    </w:pPr>
    <w:rPr>
      <w:rFonts w:ascii="Times New Roman" w:hAnsi="Times New Roman" w:cs="Arial"/>
      <w:sz w:val="20"/>
      <w:szCs w:val="24"/>
      <w:lang w:val="en-US"/>
    </w:rPr>
  </w:style>
  <w:style w:type="paragraph" w:customStyle="1" w:styleId="H2">
    <w:name w:val="H2"/>
    <w:basedOn w:val="Normal"/>
    <w:rsid w:val="00B93AB5"/>
    <w:pPr>
      <w:tabs>
        <w:tab w:val="right" w:pos="4680"/>
        <w:tab w:val="left" w:pos="5040"/>
        <w:tab w:val="right" w:pos="7200"/>
        <w:tab w:val="right" w:pos="10080"/>
      </w:tabs>
      <w:spacing w:before="240" w:after="60" w:line="240" w:lineRule="auto"/>
    </w:pPr>
    <w:rPr>
      <w:rFonts w:ascii="Arial" w:hAnsi="Arial" w:cs="Arial"/>
      <w:b/>
      <w:sz w:val="20"/>
      <w:szCs w:val="24"/>
    </w:rPr>
  </w:style>
  <w:style w:type="paragraph" w:customStyle="1" w:styleId="Body">
    <w:name w:val="Body"/>
    <w:rsid w:val="00B93AB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A1493F"/>
    <w:pPr>
      <w:spacing w:after="240" w:line="240" w:lineRule="auto"/>
      <w:ind w:left="720" w:hanging="360"/>
      <w:contextualSpacing/>
    </w:pPr>
    <w:rPr>
      <w:rFonts w:eastAsia="Calibri"/>
      <w:sz w:val="24"/>
    </w:rPr>
  </w:style>
  <w:style w:type="numbering" w:customStyle="1" w:styleId="ImportedStyle42">
    <w:name w:val="Imported Style 42"/>
    <w:rsid w:val="00A1493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64A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2C09085F8D49A2824AB56228923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EFA17-514F-481E-B4C9-EF2FE4B1BA26}"/>
      </w:docPartPr>
      <w:docPartBody>
        <w:p w:rsidR="00000000" w:rsidRDefault="0015322C" w:rsidP="0015322C">
          <w:pPr>
            <w:pStyle w:val="242C09085F8D49A2824AB562289234BD3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docPartBody>
    </w:docPart>
    <w:docPart>
      <w:docPartPr>
        <w:name w:val="93BA9F1940FA484FA5E8D281AF38A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365FC-970B-4427-A0AA-96847F8BBC7C}"/>
      </w:docPartPr>
      <w:docPartBody>
        <w:p w:rsidR="00000000" w:rsidRDefault="0015322C" w:rsidP="0015322C">
          <w:pPr>
            <w:pStyle w:val="93BA9F1940FA484FA5E8D281AF38ADEB3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docPartBody>
    </w:docPart>
    <w:docPart>
      <w:docPartPr>
        <w:name w:val="395DABC8ECE14C4BBF8F2B182521E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B124-80C8-477D-89FC-EF3F50FA7C75}"/>
      </w:docPartPr>
      <w:docPartBody>
        <w:p w:rsidR="00000000" w:rsidRDefault="0015322C" w:rsidP="0015322C">
          <w:pPr>
            <w:pStyle w:val="395DABC8ECE14C4BBF8F2B182521E41E3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docPartBody>
    </w:docPart>
    <w:docPart>
      <w:docPartPr>
        <w:name w:val="1642A225BFCC478D914909EFBA81C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074EB-6970-45A6-BE87-A60002696741}"/>
      </w:docPartPr>
      <w:docPartBody>
        <w:p w:rsidR="00000000" w:rsidRDefault="0015322C" w:rsidP="0015322C">
          <w:pPr>
            <w:pStyle w:val="1642A225BFCC478D914909EFBA81CF522"/>
          </w:pPr>
          <w:r>
            <w:rPr>
              <w:iCs/>
              <w:color w:val="808080" w:themeColor="background1" w:themeShade="80"/>
            </w:rPr>
            <w:t>Choose the p</w:t>
          </w:r>
          <w:r w:rsidRPr="00355AAB">
            <w:rPr>
              <w:iCs/>
              <w:color w:val="808080" w:themeColor="background1" w:themeShade="80"/>
            </w:rPr>
            <w:t>riority of the Ministry Category</w:t>
          </w:r>
          <w:r>
            <w:rPr>
              <w:iCs/>
              <w:color w:val="808080" w:themeColor="background1" w:themeShade="80"/>
            </w:rPr>
            <w:t xml:space="preserve"> (1-9)</w:t>
          </w:r>
        </w:p>
      </w:docPartBody>
    </w:docPart>
    <w:docPart>
      <w:docPartPr>
        <w:name w:val="9D0AA88A0D2C4033889D20837E29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CB058-BAB4-430E-800B-B2771903BF94}"/>
      </w:docPartPr>
      <w:docPartBody>
        <w:p w:rsidR="00000000" w:rsidRDefault="0015322C" w:rsidP="0015322C">
          <w:pPr>
            <w:pStyle w:val="9D0AA88A0D2C4033889D20837E29D7FE2"/>
          </w:pPr>
          <w:r>
            <w:rPr>
              <w:rStyle w:val="PlaceholderText"/>
              <w:rFonts w:asciiTheme="minorHAnsi" w:eastAsiaTheme="minorEastAsia" w:hAnsiTheme="minorHAnsi" w:cstheme="minorBidi"/>
            </w:rPr>
            <w:t xml:space="preserve">Click or tap here to </w:t>
          </w:r>
          <w:r>
            <w:rPr>
              <w:rStyle w:val="PlaceholderText"/>
              <w:rFonts w:asciiTheme="minorHAnsi" w:eastAsiaTheme="minorEastAsia" w:hAnsiTheme="minorHAnsi" w:cstheme="minorBidi"/>
            </w:rPr>
            <w:t>describe your ministry in this category</w:t>
          </w:r>
        </w:p>
      </w:docPartBody>
    </w:docPart>
    <w:docPart>
      <w:docPartPr>
        <w:name w:val="5BE9E4847C134467B93C6DE9454C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75506-D368-4E0E-BA9E-32086F127A4F}"/>
      </w:docPartPr>
      <w:docPartBody>
        <w:p w:rsidR="00000000" w:rsidRDefault="0015322C" w:rsidP="0015322C">
          <w:pPr>
            <w:pStyle w:val="5BE9E4847C134467B93C6DE9454CB60A1"/>
          </w:pPr>
          <w:r>
            <w:rPr>
              <w:iCs/>
              <w:color w:val="808080" w:themeColor="background1" w:themeShade="80"/>
            </w:rPr>
            <w:t>Choose the p</w:t>
          </w:r>
          <w:r w:rsidRPr="00355AAB">
            <w:rPr>
              <w:iCs/>
              <w:color w:val="808080" w:themeColor="background1" w:themeShade="80"/>
            </w:rPr>
            <w:t>riority of the Ministry Category</w:t>
          </w:r>
          <w:r>
            <w:rPr>
              <w:iCs/>
              <w:color w:val="808080" w:themeColor="background1" w:themeShade="80"/>
            </w:rPr>
            <w:t xml:space="preserve"> (1-9)</w:t>
          </w:r>
        </w:p>
      </w:docPartBody>
    </w:docPart>
    <w:docPart>
      <w:docPartPr>
        <w:name w:val="B18ECA7259FB4D69AF1CAF9447F30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328F3-5191-4F46-BD3B-092CBAF38F42}"/>
      </w:docPartPr>
      <w:docPartBody>
        <w:p w:rsidR="00000000" w:rsidRDefault="0015322C" w:rsidP="0015322C">
          <w:pPr>
            <w:pStyle w:val="B18ECA7259FB4D69AF1CAF9447F3010B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A56C8F0ED2CA4DAF8D69C080D349C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EC8FF-A6A5-4EFA-AE62-DED33F429799}"/>
      </w:docPartPr>
      <w:docPartBody>
        <w:p w:rsidR="00000000" w:rsidRDefault="0015322C" w:rsidP="0015322C">
          <w:pPr>
            <w:pStyle w:val="A56C8F0ED2CA4DAF8D69C080D349C4051"/>
          </w:pPr>
          <w:r>
            <w:rPr>
              <w:iCs/>
              <w:color w:val="808080" w:themeColor="background1" w:themeShade="80"/>
            </w:rPr>
            <w:t>Choose the p</w:t>
          </w:r>
          <w:r w:rsidRPr="00355AAB">
            <w:rPr>
              <w:iCs/>
              <w:color w:val="808080" w:themeColor="background1" w:themeShade="80"/>
            </w:rPr>
            <w:t>riority of the Ministry Category</w:t>
          </w:r>
          <w:r>
            <w:rPr>
              <w:iCs/>
              <w:color w:val="808080" w:themeColor="background1" w:themeShade="80"/>
            </w:rPr>
            <w:t xml:space="preserve"> (1-9)</w:t>
          </w:r>
        </w:p>
      </w:docPartBody>
    </w:docPart>
    <w:docPart>
      <w:docPartPr>
        <w:name w:val="0933A8429C1A4108980F4B3A93B80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13E37-BF31-4606-8C44-7F6335937B64}"/>
      </w:docPartPr>
      <w:docPartBody>
        <w:p w:rsidR="00000000" w:rsidRDefault="0015322C" w:rsidP="0015322C">
          <w:pPr>
            <w:pStyle w:val="0933A8429C1A4108980F4B3A93B805D0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33CE010056974BF49C724D1E0D91B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FB69E-F127-4509-823A-80F66AB0BFE8}"/>
      </w:docPartPr>
      <w:docPartBody>
        <w:p w:rsidR="00000000" w:rsidRDefault="0015322C" w:rsidP="0015322C">
          <w:pPr>
            <w:pStyle w:val="33CE010056974BF49C724D1E0D91B71D1"/>
          </w:pPr>
          <w:r>
            <w:rPr>
              <w:iCs/>
              <w:color w:val="808080" w:themeColor="background1" w:themeShade="80"/>
            </w:rPr>
            <w:t>Choose the p</w:t>
          </w:r>
          <w:r w:rsidRPr="00355AAB">
            <w:rPr>
              <w:iCs/>
              <w:color w:val="808080" w:themeColor="background1" w:themeShade="80"/>
            </w:rPr>
            <w:t>riority of the Ministry Category</w:t>
          </w:r>
          <w:r>
            <w:rPr>
              <w:iCs/>
              <w:color w:val="808080" w:themeColor="background1" w:themeShade="80"/>
            </w:rPr>
            <w:t xml:space="preserve"> (1-9)</w:t>
          </w:r>
        </w:p>
      </w:docPartBody>
    </w:docPart>
    <w:docPart>
      <w:docPartPr>
        <w:name w:val="AFBCB29BAD214BEDA8750990FF326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060A-A8BF-44DA-99DF-B6BEE0B81567}"/>
      </w:docPartPr>
      <w:docPartBody>
        <w:p w:rsidR="00000000" w:rsidRDefault="0015322C" w:rsidP="0015322C">
          <w:pPr>
            <w:pStyle w:val="AFBCB29BAD214BEDA8750990FF326916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5FB269B0B8FA491698599BBC1CBAB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21741-9633-487C-91BE-C2E4E831296F}"/>
      </w:docPartPr>
      <w:docPartBody>
        <w:p w:rsidR="00000000" w:rsidRDefault="0015322C" w:rsidP="0015322C">
          <w:pPr>
            <w:pStyle w:val="5FB269B0B8FA491698599BBC1CBAB7341"/>
          </w:pPr>
          <w:r>
            <w:rPr>
              <w:iCs/>
              <w:color w:val="808080" w:themeColor="background1" w:themeShade="80"/>
            </w:rPr>
            <w:t>Choose the p</w:t>
          </w:r>
          <w:r w:rsidRPr="00355AAB">
            <w:rPr>
              <w:iCs/>
              <w:color w:val="808080" w:themeColor="background1" w:themeShade="80"/>
            </w:rPr>
            <w:t>riority of the Ministry Category</w:t>
          </w:r>
          <w:r>
            <w:rPr>
              <w:iCs/>
              <w:color w:val="808080" w:themeColor="background1" w:themeShade="80"/>
            </w:rPr>
            <w:t xml:space="preserve"> (1-9)</w:t>
          </w:r>
        </w:p>
      </w:docPartBody>
    </w:docPart>
    <w:docPart>
      <w:docPartPr>
        <w:name w:val="1131FD0D0AFB476BB3ACC6DEF784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1915F-EF21-4ADB-BB28-DA97433CD839}"/>
      </w:docPartPr>
      <w:docPartBody>
        <w:p w:rsidR="00000000" w:rsidRDefault="0015322C" w:rsidP="0015322C">
          <w:pPr>
            <w:pStyle w:val="1131FD0D0AFB476BB3ACC6DEF7847147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394939A0021948B3A603D572933D1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FDBBA-87A2-426D-BBB9-20C15390BC30}"/>
      </w:docPartPr>
      <w:docPartBody>
        <w:p w:rsidR="00000000" w:rsidRDefault="0015322C" w:rsidP="0015322C">
          <w:pPr>
            <w:pStyle w:val="394939A0021948B3A603D572933D16901"/>
          </w:pPr>
          <w:r>
            <w:rPr>
              <w:iCs/>
              <w:color w:val="808080" w:themeColor="background1" w:themeShade="80"/>
            </w:rPr>
            <w:t>Choose the p</w:t>
          </w:r>
          <w:r w:rsidRPr="00355AAB">
            <w:rPr>
              <w:iCs/>
              <w:color w:val="808080" w:themeColor="background1" w:themeShade="80"/>
            </w:rPr>
            <w:t>riority of the Ministry Category</w:t>
          </w:r>
          <w:r>
            <w:rPr>
              <w:iCs/>
              <w:color w:val="808080" w:themeColor="background1" w:themeShade="80"/>
            </w:rPr>
            <w:t xml:space="preserve"> (1-9)</w:t>
          </w:r>
        </w:p>
      </w:docPartBody>
    </w:docPart>
    <w:docPart>
      <w:docPartPr>
        <w:name w:val="AED2BE09AAB541078E0027F88831E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B193-A745-45BF-8CF0-C3B169188C7D}"/>
      </w:docPartPr>
      <w:docPartBody>
        <w:p w:rsidR="00000000" w:rsidRDefault="0015322C" w:rsidP="0015322C">
          <w:pPr>
            <w:pStyle w:val="AED2BE09AAB541078E0027F88831E4B8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5654084699F3438E971A1C3D4D07F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AA529-F6AD-4961-A508-4811020302A4}"/>
      </w:docPartPr>
      <w:docPartBody>
        <w:p w:rsidR="00000000" w:rsidRDefault="0015322C" w:rsidP="0015322C">
          <w:pPr>
            <w:pStyle w:val="5654084699F3438E971A1C3D4D07FAE81"/>
          </w:pPr>
          <w:r>
            <w:rPr>
              <w:iCs/>
              <w:color w:val="808080" w:themeColor="background1" w:themeShade="80"/>
            </w:rPr>
            <w:t>Choose the p</w:t>
          </w:r>
          <w:r w:rsidRPr="00355AAB">
            <w:rPr>
              <w:iCs/>
              <w:color w:val="808080" w:themeColor="background1" w:themeShade="80"/>
            </w:rPr>
            <w:t>riority of the Ministry Category</w:t>
          </w:r>
          <w:r>
            <w:rPr>
              <w:iCs/>
              <w:color w:val="808080" w:themeColor="background1" w:themeShade="80"/>
            </w:rPr>
            <w:t xml:space="preserve"> (1-9)</w:t>
          </w:r>
        </w:p>
      </w:docPartBody>
    </w:docPart>
    <w:docPart>
      <w:docPartPr>
        <w:name w:val="C5E881FE0B0A446CB8E1794C02AF5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B4F97-69EA-4F2F-BF6B-144834843284}"/>
      </w:docPartPr>
      <w:docPartBody>
        <w:p w:rsidR="00000000" w:rsidRDefault="0015322C" w:rsidP="0015322C">
          <w:pPr>
            <w:pStyle w:val="C5E881FE0B0A446CB8E1794C02AF54FD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C0C6F8D6C8F342C3A358940583DA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9B04-00F6-468C-A581-B0B382890EA9}"/>
      </w:docPartPr>
      <w:docPartBody>
        <w:p w:rsidR="00000000" w:rsidRDefault="0015322C" w:rsidP="0015322C">
          <w:pPr>
            <w:pStyle w:val="C0C6F8D6C8F342C3A358940583DA156A1"/>
          </w:pPr>
          <w:r>
            <w:rPr>
              <w:iCs/>
              <w:color w:val="808080" w:themeColor="background1" w:themeShade="80"/>
            </w:rPr>
            <w:t>Choose the p</w:t>
          </w:r>
          <w:r w:rsidRPr="00355AAB">
            <w:rPr>
              <w:iCs/>
              <w:color w:val="808080" w:themeColor="background1" w:themeShade="80"/>
            </w:rPr>
            <w:t>riority of the Ministry Category</w:t>
          </w:r>
          <w:r>
            <w:rPr>
              <w:iCs/>
              <w:color w:val="808080" w:themeColor="background1" w:themeShade="80"/>
            </w:rPr>
            <w:t xml:space="preserve"> (1-9)</w:t>
          </w:r>
        </w:p>
      </w:docPartBody>
    </w:docPart>
    <w:docPart>
      <w:docPartPr>
        <w:name w:val="CAF61C06DEAF45E1B2DBD709487B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5438-1F6B-4700-AC55-71211B7704B3}"/>
      </w:docPartPr>
      <w:docPartBody>
        <w:p w:rsidR="00000000" w:rsidRDefault="0015322C" w:rsidP="0015322C">
          <w:pPr>
            <w:pStyle w:val="CAF61C06DEAF45E1B2DBD709487BB97E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A904075855274B59A440C32BAB80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58443-3FF3-44B1-ADB1-05F2DCF0D202}"/>
      </w:docPartPr>
      <w:docPartBody>
        <w:p w:rsidR="00000000" w:rsidRDefault="0015322C" w:rsidP="0015322C">
          <w:pPr>
            <w:pStyle w:val="A904075855274B59A440C32BAB803A511"/>
          </w:pPr>
          <w:r>
            <w:rPr>
              <w:iCs/>
              <w:color w:val="808080" w:themeColor="background1" w:themeShade="80"/>
            </w:rPr>
            <w:t>Choose the p</w:t>
          </w:r>
          <w:r w:rsidRPr="00355AAB">
            <w:rPr>
              <w:iCs/>
              <w:color w:val="808080" w:themeColor="background1" w:themeShade="80"/>
            </w:rPr>
            <w:t>riority of the Ministry Category</w:t>
          </w:r>
          <w:r>
            <w:rPr>
              <w:iCs/>
              <w:color w:val="808080" w:themeColor="background1" w:themeShade="80"/>
            </w:rPr>
            <w:t xml:space="preserve"> (1-9)</w:t>
          </w:r>
        </w:p>
      </w:docPartBody>
    </w:docPart>
    <w:docPart>
      <w:docPartPr>
        <w:name w:val="6CAA6BD2F35E4CF192ACF73CBF26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64D78-CA1E-4F6A-93EF-D48A94163494}"/>
      </w:docPartPr>
      <w:docPartBody>
        <w:p w:rsidR="00000000" w:rsidRDefault="0015322C" w:rsidP="0015322C">
          <w:pPr>
            <w:pStyle w:val="6CAA6BD2F35E4CF192ACF73CBF26E26A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E9C29582E9E34A169CD14EC6780B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69E0-EFC5-4C57-A300-A2419D3BC55B}"/>
      </w:docPartPr>
      <w:docPartBody>
        <w:p w:rsidR="00000000" w:rsidRDefault="0015322C" w:rsidP="0015322C">
          <w:pPr>
            <w:pStyle w:val="E9C29582E9E34A169CD14EC6780B4F56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2C"/>
    <w:rsid w:val="0015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22C"/>
    <w:rPr>
      <w:color w:val="808080"/>
    </w:rPr>
  </w:style>
  <w:style w:type="paragraph" w:customStyle="1" w:styleId="242C09085F8D49A2824AB562289234BD">
    <w:name w:val="242C09085F8D49A2824AB562289234BD"/>
    <w:rsid w:val="0015322C"/>
  </w:style>
  <w:style w:type="paragraph" w:customStyle="1" w:styleId="93BA9F1940FA484FA5E8D281AF38ADEB">
    <w:name w:val="93BA9F1940FA484FA5E8D281AF38ADEB"/>
    <w:rsid w:val="0015322C"/>
  </w:style>
  <w:style w:type="paragraph" w:customStyle="1" w:styleId="395DABC8ECE14C4BBF8F2B182521E41E">
    <w:name w:val="395DABC8ECE14C4BBF8F2B182521E41E"/>
    <w:rsid w:val="0015322C"/>
  </w:style>
  <w:style w:type="paragraph" w:customStyle="1" w:styleId="242C09085F8D49A2824AB562289234BD1">
    <w:name w:val="242C09085F8D49A2824AB562289234BD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93BA9F1940FA484FA5E8D281AF38ADEB1">
    <w:name w:val="93BA9F1940FA484FA5E8D281AF38ADEB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395DABC8ECE14C4BBF8F2B182521E41E1">
    <w:name w:val="395DABC8ECE14C4BBF8F2B182521E41E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1642A225BFCC478D914909EFBA81CF52">
    <w:name w:val="1642A225BFCC478D914909EFBA81CF52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9D0AA88A0D2C4033889D20837E29D7FE">
    <w:name w:val="9D0AA88A0D2C4033889D20837E29D7FE"/>
    <w:rsid w:val="0015322C"/>
  </w:style>
  <w:style w:type="paragraph" w:customStyle="1" w:styleId="242C09085F8D49A2824AB562289234BD2">
    <w:name w:val="242C09085F8D49A2824AB562289234BD2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93BA9F1940FA484FA5E8D281AF38ADEB2">
    <w:name w:val="93BA9F1940FA484FA5E8D281AF38ADEB2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395DABC8ECE14C4BBF8F2B182521E41E2">
    <w:name w:val="395DABC8ECE14C4BBF8F2B182521E41E2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1642A225BFCC478D914909EFBA81CF521">
    <w:name w:val="1642A225BFCC478D914909EFBA81CF52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9D0AA88A0D2C4033889D20837E29D7FE1">
    <w:name w:val="9D0AA88A0D2C4033889D20837E29D7FE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5BE9E4847C134467B93C6DE9454CB60A">
    <w:name w:val="5BE9E4847C134467B93C6DE9454CB60A"/>
    <w:rsid w:val="0015322C"/>
  </w:style>
  <w:style w:type="paragraph" w:customStyle="1" w:styleId="B18ECA7259FB4D69AF1CAF9447F3010B">
    <w:name w:val="B18ECA7259FB4D69AF1CAF9447F3010B"/>
    <w:rsid w:val="0015322C"/>
  </w:style>
  <w:style w:type="paragraph" w:customStyle="1" w:styleId="A56C8F0ED2CA4DAF8D69C080D349C405">
    <w:name w:val="A56C8F0ED2CA4DAF8D69C080D349C405"/>
    <w:rsid w:val="0015322C"/>
  </w:style>
  <w:style w:type="paragraph" w:customStyle="1" w:styleId="0933A8429C1A4108980F4B3A93B805D0">
    <w:name w:val="0933A8429C1A4108980F4B3A93B805D0"/>
    <w:rsid w:val="0015322C"/>
  </w:style>
  <w:style w:type="paragraph" w:customStyle="1" w:styleId="33CE010056974BF49C724D1E0D91B71D">
    <w:name w:val="33CE010056974BF49C724D1E0D91B71D"/>
    <w:rsid w:val="0015322C"/>
  </w:style>
  <w:style w:type="paragraph" w:customStyle="1" w:styleId="AFBCB29BAD214BEDA8750990FF326916">
    <w:name w:val="AFBCB29BAD214BEDA8750990FF326916"/>
    <w:rsid w:val="0015322C"/>
  </w:style>
  <w:style w:type="paragraph" w:customStyle="1" w:styleId="5FB269B0B8FA491698599BBC1CBAB734">
    <w:name w:val="5FB269B0B8FA491698599BBC1CBAB734"/>
    <w:rsid w:val="0015322C"/>
  </w:style>
  <w:style w:type="paragraph" w:customStyle="1" w:styleId="1131FD0D0AFB476BB3ACC6DEF7847147">
    <w:name w:val="1131FD0D0AFB476BB3ACC6DEF7847147"/>
    <w:rsid w:val="0015322C"/>
  </w:style>
  <w:style w:type="paragraph" w:customStyle="1" w:styleId="394939A0021948B3A603D572933D1690">
    <w:name w:val="394939A0021948B3A603D572933D1690"/>
    <w:rsid w:val="0015322C"/>
  </w:style>
  <w:style w:type="paragraph" w:customStyle="1" w:styleId="AED2BE09AAB541078E0027F88831E4B8">
    <w:name w:val="AED2BE09AAB541078E0027F88831E4B8"/>
    <w:rsid w:val="0015322C"/>
  </w:style>
  <w:style w:type="paragraph" w:customStyle="1" w:styleId="5654084699F3438E971A1C3D4D07FAE8">
    <w:name w:val="5654084699F3438E971A1C3D4D07FAE8"/>
    <w:rsid w:val="0015322C"/>
  </w:style>
  <w:style w:type="paragraph" w:customStyle="1" w:styleId="C5E881FE0B0A446CB8E1794C02AF54FD">
    <w:name w:val="C5E881FE0B0A446CB8E1794C02AF54FD"/>
    <w:rsid w:val="0015322C"/>
  </w:style>
  <w:style w:type="paragraph" w:customStyle="1" w:styleId="C0C6F8D6C8F342C3A358940583DA156A">
    <w:name w:val="C0C6F8D6C8F342C3A358940583DA156A"/>
    <w:rsid w:val="0015322C"/>
  </w:style>
  <w:style w:type="paragraph" w:customStyle="1" w:styleId="CAF61C06DEAF45E1B2DBD709487BB97E">
    <w:name w:val="CAF61C06DEAF45E1B2DBD709487BB97E"/>
    <w:rsid w:val="0015322C"/>
  </w:style>
  <w:style w:type="paragraph" w:customStyle="1" w:styleId="A904075855274B59A440C32BAB803A51">
    <w:name w:val="A904075855274B59A440C32BAB803A51"/>
    <w:rsid w:val="0015322C"/>
  </w:style>
  <w:style w:type="paragraph" w:customStyle="1" w:styleId="6CAA6BD2F35E4CF192ACF73CBF26E26A">
    <w:name w:val="6CAA6BD2F35E4CF192ACF73CBF26E26A"/>
    <w:rsid w:val="0015322C"/>
  </w:style>
  <w:style w:type="paragraph" w:customStyle="1" w:styleId="E9C29582E9E34A169CD14EC6780B4F56">
    <w:name w:val="E9C29582E9E34A169CD14EC6780B4F56"/>
    <w:rsid w:val="0015322C"/>
  </w:style>
  <w:style w:type="paragraph" w:customStyle="1" w:styleId="242C09085F8D49A2824AB562289234BD3">
    <w:name w:val="242C09085F8D49A2824AB562289234BD3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93BA9F1940FA484FA5E8D281AF38ADEB3">
    <w:name w:val="93BA9F1940FA484FA5E8D281AF38ADEB3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395DABC8ECE14C4BBF8F2B182521E41E3">
    <w:name w:val="395DABC8ECE14C4BBF8F2B182521E41E3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1642A225BFCC478D914909EFBA81CF522">
    <w:name w:val="1642A225BFCC478D914909EFBA81CF522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9D0AA88A0D2C4033889D20837E29D7FE2">
    <w:name w:val="9D0AA88A0D2C4033889D20837E29D7FE2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5BE9E4847C134467B93C6DE9454CB60A1">
    <w:name w:val="5BE9E4847C134467B93C6DE9454CB60A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B18ECA7259FB4D69AF1CAF9447F3010B1">
    <w:name w:val="B18ECA7259FB4D69AF1CAF9447F3010B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A56C8F0ED2CA4DAF8D69C080D349C4051">
    <w:name w:val="A56C8F0ED2CA4DAF8D69C080D349C405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0933A8429C1A4108980F4B3A93B805D01">
    <w:name w:val="0933A8429C1A4108980F4B3A93B805D0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33CE010056974BF49C724D1E0D91B71D1">
    <w:name w:val="33CE010056974BF49C724D1E0D91B71D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AFBCB29BAD214BEDA8750990FF3269161">
    <w:name w:val="AFBCB29BAD214BEDA8750990FF326916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5FB269B0B8FA491698599BBC1CBAB7341">
    <w:name w:val="5FB269B0B8FA491698599BBC1CBAB734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1131FD0D0AFB476BB3ACC6DEF78471471">
    <w:name w:val="1131FD0D0AFB476BB3ACC6DEF7847147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394939A0021948B3A603D572933D16901">
    <w:name w:val="394939A0021948B3A603D572933D1690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AED2BE09AAB541078E0027F88831E4B81">
    <w:name w:val="AED2BE09AAB541078E0027F88831E4B8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5654084699F3438E971A1C3D4D07FAE81">
    <w:name w:val="5654084699F3438E971A1C3D4D07FAE8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C5E881FE0B0A446CB8E1794C02AF54FD1">
    <w:name w:val="C5E881FE0B0A446CB8E1794C02AF54FD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C0C6F8D6C8F342C3A358940583DA156A1">
    <w:name w:val="C0C6F8D6C8F342C3A358940583DA156A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CAF61C06DEAF45E1B2DBD709487BB97E1">
    <w:name w:val="CAF61C06DEAF45E1B2DBD709487BB97E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A904075855274B59A440C32BAB803A511">
    <w:name w:val="A904075855274B59A440C32BAB803A51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6CAA6BD2F35E4CF192ACF73CBF26E26A1">
    <w:name w:val="6CAA6BD2F35E4CF192ACF73CBF26E26A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E9C29582E9E34A169CD14EC6780B4F561">
    <w:name w:val="E9C29582E9E34A169CD14EC6780B4F56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B701AC56BA4FB3A5D1CFA1BAE5FC" ma:contentTypeVersion="15" ma:contentTypeDescription="Create a new document." ma:contentTypeScope="" ma:versionID="e1e54c238a858e28ede1807f0bb40b3a">
  <xsd:schema xmlns:xsd="http://www.w3.org/2001/XMLSchema" xmlns:xs="http://www.w3.org/2001/XMLSchema" xmlns:p="http://schemas.microsoft.com/office/2006/metadata/properties" xmlns:ns2="eb6d8c5d-5b31-4807-8756-a31b61bec20d" xmlns:ns3="df7a6486-5cb5-4d59-af98-d4fe17542792" xmlns:ns4="4407823d-61e7-4bc6-891e-faf5fc9f08f4" targetNamespace="http://schemas.microsoft.com/office/2006/metadata/properties" ma:root="true" ma:fieldsID="fd872da70929045553704dfe20c9007f" ns2:_="" ns3:_="" ns4:_="">
    <xsd:import namespace="eb6d8c5d-5b31-4807-8756-a31b61bec20d"/>
    <xsd:import namespace="df7a6486-5cb5-4d59-af98-d4fe17542792"/>
    <xsd:import namespace="4407823d-61e7-4bc6-891e-faf5fc9f08f4"/>
    <xsd:element name="properties">
      <xsd:complexType>
        <xsd:sequence>
          <xsd:element name="documentManagement">
            <xsd:complexType>
              <xsd:all>
                <xsd:element ref="ns2:uccTrueDocumentDate"/>
                <xsd:element ref="ns2:i6f2cb5525bb4939af72cb97a4f89ecd" minOccurs="0"/>
                <xsd:element ref="ns2:TaxCatchAll" minOccurs="0"/>
                <xsd:element ref="ns3:Doc_x002e_Status" minOccurs="0"/>
                <xsd:element ref="ns3:Region" minOccurs="0"/>
                <xsd:element ref="ns3:f9d17451722148f297d54ba944af57bf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8c5d-5b31-4807-8756-a31b61bec20d" elementFormDefault="qualified">
    <xsd:import namespace="http://schemas.microsoft.com/office/2006/documentManagement/types"/>
    <xsd:import namespace="http://schemas.microsoft.com/office/infopath/2007/PartnerControls"/>
    <xsd:element name="uccTrueDocumentDate" ma:index="8" ma:displayName="True Document Date" ma:default="[today]" ma:format="DateOnly" ma:internalName="uccTrueDocumentDate">
      <xsd:simpleType>
        <xsd:restriction base="dms:DateTime"/>
      </xsd:simpleType>
    </xsd:element>
    <xsd:element name="i6f2cb5525bb4939af72cb97a4f89ecd" ma:index="10" nillable="true" ma:taxonomy="true" ma:internalName="i6f2cb5525bb4939af72cb97a4f89ecd" ma:taxonomyFieldName="uccDocumentType" ma:displayName="Doc Type" ma:default="" ma:fieldId="{26f2cb55-25bb-4939-af72-cb97a4f89ecd}" ma:sspId="3c940ca1-5ff5-4c12-9ecd-e33ede4a829f" ma:termSetId="c0b74db9-4df9-4803-aeb2-c71138ab57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12d3637d-1c4d-45f5-b331-d05f9d62b062}" ma:internalName="TaxCatchAll" ma:showField="CatchAllData" ma:web="4407823d-61e7-4bc6-891e-faf5fc9f08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6486-5cb5-4d59-af98-d4fe17542792" elementFormDefault="qualified">
    <xsd:import namespace="http://schemas.microsoft.com/office/2006/documentManagement/types"/>
    <xsd:import namespace="http://schemas.microsoft.com/office/infopath/2007/PartnerControls"/>
    <xsd:element name="Doc_x002e_Status" ma:index="12" nillable="true" ma:displayName="Doc. Status" ma:format="Dropdown" ma:internalName="Doc_x002e_Status">
      <xsd:simpleType>
        <xsd:restriction base="dms:Choice">
          <xsd:enumeration value="Approved"/>
          <xsd:enumeration value="Draft"/>
          <xsd:enumeration value="Pending Review"/>
        </xsd:restriction>
      </xsd:simpleType>
    </xsd:element>
    <xsd:element name="Region" ma:index="13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W"/>
                    <xsd:enumeration value="HF"/>
                    <xsd:enumeration value="WOW"/>
                  </xsd:restriction>
                </xsd:simpleType>
              </xsd:element>
            </xsd:sequence>
          </xsd:extension>
        </xsd:complexContent>
      </xsd:complexType>
    </xsd:element>
    <xsd:element name="f9d17451722148f297d54ba944af57bf" ma:index="15" nillable="true" ma:taxonomy="true" ma:internalName="f9d17451722148f297d54ba944af57bf" ma:taxonomyFieldName="Area_x0020_of_x0020_Work" ma:displayName="Area of Work" ma:default="" ma:fieldId="{f9d17451-7221-48f2-97d5-4ba944af57bf}" ma:taxonomyMulti="true" ma:sspId="3c940ca1-5ff5-4c12-9ecd-e33ede4a829f" ma:termSetId="e7ce82ea-0f8d-47d5-986b-a0653fd3f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7823d-61e7-4bc6-891e-faf5fc9f08f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ccTrueDocumentDate xmlns="eb6d8c5d-5b31-4807-8756-a31b61bec20d">2021-02-19T18:52:04+00:00</uccTrueDocumentDate>
    <TaxCatchAll xmlns="eb6d8c5d-5b31-4807-8756-a31b61bec20d">
      <Value>8</Value>
    </TaxCatchAll>
    <Region xmlns="df7a6486-5cb5-4d59-af98-d4fe17542792"/>
    <f9d17451722148f297d54ba944af57bf xmlns="df7a6486-5cb5-4d59-af98-d4fe17542792">
      <Terms xmlns="http://schemas.microsoft.com/office/infopath/2007/PartnerControls"/>
    </f9d17451722148f297d54ba944af57bf>
    <i6f2cb5525bb4939af72cb97a4f89ecd xmlns="eb6d8c5d-5b31-4807-8756-a31b61bec2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Form/Template</TermName>
          <TermId xmlns="http://schemas.microsoft.com/office/infopath/2007/PartnerControls">2eed2370-4264-43ba-93c8-96bf1d3f7d4a</TermId>
        </TermInfo>
      </Terms>
    </i6f2cb5525bb4939af72cb97a4f89ecd>
    <Doc_x002e_Status xmlns="df7a6486-5cb5-4d59-af98-d4fe17542792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55315F-8A91-452F-BE11-B9DBEF187BAB}"/>
</file>

<file path=customXml/itemProps3.xml><?xml version="1.0" encoding="utf-8"?>
<ds:datastoreItem xmlns:ds="http://schemas.openxmlformats.org/officeDocument/2006/customXml" ds:itemID="{B03622AB-7E22-49D9-86DB-A6D3203B334A}"/>
</file>

<file path=customXml/itemProps4.xml><?xml version="1.0" encoding="utf-8"?>
<ds:datastoreItem xmlns:ds="http://schemas.openxmlformats.org/officeDocument/2006/customXml" ds:itemID="{943A65BB-B5B0-4A50-B3A5-A0B99B2CCA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MINISTRY-TORONTO CONFERENCE-Form-Demographic Financial and Community Profile-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Neff, John</cp:lastModifiedBy>
  <cp:revision>2</cp:revision>
  <cp:lastPrinted>2016-07-13T14:26:00Z</cp:lastPrinted>
  <dcterms:created xsi:type="dcterms:W3CDTF">2021-02-19T18:52:00Z</dcterms:created>
  <dcterms:modified xsi:type="dcterms:W3CDTF">2021-02-19T18:52:00Z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0x0101005A65B701AC56BA4FB3A5D1CFA1BAE5FC</vt:lpwstr>
  </property>
  <property fmtid="{D5CDD505-2E9C-101B-9397-08002B2CF9AE}" pid="3" name="uccDocumentType">
    <vt:lpwstr>8;#Form/Template|2eed2370-4264-43ba-93c8-96bf1d3f7d4a</vt:lpwstr>
  </property>
  <property fmtid="{D5CDD505-2E9C-101B-9397-08002B2CF9AE}" pid="4" name="Area_x0020_of_x0020_Work">
    <vt:lpwstr/>
  </property>
  <property fmtid="{D5CDD505-2E9C-101B-9397-08002B2CF9AE}" pid="5" name="Area of Work">
    <vt:lpwstr/>
  </property>
</Properties>
</file>